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A58A" w14:textId="77777777" w:rsidR="00600739" w:rsidRDefault="00600739" w:rsidP="00600739"/>
    <w:p w14:paraId="432B8903" w14:textId="77777777" w:rsidR="00600739" w:rsidRDefault="00600739" w:rsidP="00600739">
      <w:pPr>
        <w:jc w:val="center"/>
        <w:rPr>
          <w:lang w:val="en-GB"/>
        </w:rPr>
      </w:pPr>
    </w:p>
    <w:p w14:paraId="36E9E746" w14:textId="27D84B5E" w:rsidR="00600739" w:rsidRDefault="004D7F13" w:rsidP="004D7F13">
      <w:pPr>
        <w:ind w:left="2160" w:hanging="2160"/>
        <w:rPr>
          <w:b/>
          <w:bCs/>
          <w:lang w:val="fi-FI"/>
        </w:rPr>
      </w:pPr>
      <w:r>
        <w:rPr>
          <w:b/>
          <w:bCs/>
          <w:lang w:val="fi-FI"/>
        </w:rPr>
        <w:t>28</w:t>
      </w:r>
      <w:r w:rsidR="00600739" w:rsidRPr="00600739">
        <w:rPr>
          <w:b/>
          <w:bCs/>
          <w:lang w:val="fi-FI"/>
        </w:rPr>
        <w:t>.0</w:t>
      </w:r>
      <w:r>
        <w:rPr>
          <w:b/>
          <w:bCs/>
          <w:lang w:val="fi-FI"/>
        </w:rPr>
        <w:t>1</w:t>
      </w:r>
      <w:r w:rsidR="00600739" w:rsidRPr="00600739">
        <w:rPr>
          <w:b/>
          <w:bCs/>
          <w:lang w:val="fi-FI"/>
        </w:rPr>
        <w:t>.202</w:t>
      </w:r>
      <w:r>
        <w:rPr>
          <w:b/>
          <w:bCs/>
          <w:lang w:val="fi-FI"/>
        </w:rPr>
        <w:t>5</w:t>
      </w:r>
      <w:r w:rsidR="00600739" w:rsidRPr="00600739">
        <w:rPr>
          <w:b/>
          <w:bCs/>
          <w:lang w:val="fi-FI"/>
        </w:rPr>
        <w:tab/>
      </w:r>
      <w:proofErr w:type="spellStart"/>
      <w:r>
        <w:rPr>
          <w:b/>
          <w:bCs/>
          <w:lang w:val="fi-FI"/>
        </w:rPr>
        <w:t>Vaihtoohje</w:t>
      </w:r>
      <w:proofErr w:type="spellEnd"/>
      <w:r w:rsidR="00600739" w:rsidRPr="00600739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 xml:space="preserve">SQM10 säätömoottorin korvaaminen SQM50 säätömoottorilla </w:t>
      </w:r>
      <w:proofErr w:type="spellStart"/>
      <w:r>
        <w:rPr>
          <w:b/>
          <w:bCs/>
          <w:lang w:val="fi-FI"/>
        </w:rPr>
        <w:t>marine</w:t>
      </w:r>
      <w:proofErr w:type="spellEnd"/>
      <w:r>
        <w:rPr>
          <w:b/>
          <w:bCs/>
          <w:lang w:val="fi-FI"/>
        </w:rPr>
        <w:t xml:space="preserve"> polttimissa</w:t>
      </w:r>
    </w:p>
    <w:p w14:paraId="0AAAE9C8" w14:textId="18C68048" w:rsidR="00600739" w:rsidRDefault="00600739" w:rsidP="00600739">
      <w:pPr>
        <w:rPr>
          <w:lang w:val="fi-FI"/>
        </w:rPr>
      </w:pPr>
    </w:p>
    <w:p w14:paraId="78340723" w14:textId="55BF57D8" w:rsidR="00600739" w:rsidRDefault="00A14C24" w:rsidP="00600739">
      <w:pPr>
        <w:rPr>
          <w:b/>
          <w:bCs/>
          <w:lang w:val="fi-FI"/>
        </w:rPr>
      </w:pPr>
      <w:r>
        <w:rPr>
          <w:b/>
          <w:bCs/>
          <w:lang w:val="fi-FI"/>
        </w:rPr>
        <w:t>Huomioitavaa</w:t>
      </w:r>
    </w:p>
    <w:p w14:paraId="574C0BB3" w14:textId="77777777" w:rsidR="00056AC0" w:rsidRPr="00056AC0" w:rsidRDefault="00056AC0" w:rsidP="00600739">
      <w:pPr>
        <w:rPr>
          <w:b/>
          <w:bCs/>
          <w:lang w:val="fi-FI"/>
        </w:rPr>
      </w:pPr>
    </w:p>
    <w:p w14:paraId="26E9C6A3" w14:textId="5C9612A7" w:rsidR="00600739" w:rsidRDefault="00A14C24" w:rsidP="00600739">
      <w:pPr>
        <w:ind w:left="1304" w:firstLine="1"/>
        <w:rPr>
          <w:lang w:val="fi-FI"/>
        </w:rPr>
      </w:pPr>
      <w:r>
        <w:rPr>
          <w:lang w:val="fi-FI"/>
        </w:rPr>
        <w:t>Kun polttimessa oleva vanha SQM 10 säätömoottori halutaan korvata SQM 50 säätömoottorilla täytyy huomioida seuraavat asiat.</w:t>
      </w:r>
      <w:r w:rsidR="00600739" w:rsidRPr="00600739">
        <w:rPr>
          <w:lang w:val="fi-FI"/>
        </w:rPr>
        <w:t xml:space="preserve"> </w:t>
      </w:r>
    </w:p>
    <w:p w14:paraId="301E5171" w14:textId="16272AA7" w:rsidR="00A14C24" w:rsidRDefault="00A14C24" w:rsidP="00600739">
      <w:pPr>
        <w:ind w:left="1304" w:firstLine="1"/>
        <w:rPr>
          <w:lang w:val="fi-FI"/>
        </w:rPr>
      </w:pPr>
      <w:r>
        <w:rPr>
          <w:lang w:val="fi-FI"/>
        </w:rPr>
        <w:tab/>
      </w:r>
    </w:p>
    <w:p w14:paraId="3941254A" w14:textId="66351A7F" w:rsidR="00A14C24" w:rsidRDefault="00A14C24" w:rsidP="00600739">
      <w:pPr>
        <w:ind w:left="1304" w:firstLine="1"/>
        <w:rPr>
          <w:lang w:val="fi-FI"/>
        </w:rPr>
      </w:pPr>
      <w:r>
        <w:rPr>
          <w:lang w:val="fi-FI"/>
        </w:rPr>
        <w:t>Mekaaninen asennus</w:t>
      </w:r>
    </w:p>
    <w:p w14:paraId="101555B0" w14:textId="51072ECE" w:rsidR="00A14C24" w:rsidRDefault="00A14C24" w:rsidP="00600739">
      <w:pPr>
        <w:ind w:left="1304" w:firstLine="1"/>
        <w:rPr>
          <w:lang w:val="fi-FI"/>
        </w:rPr>
      </w:pPr>
      <w:r>
        <w:rPr>
          <w:lang w:val="fi-FI"/>
        </w:rPr>
        <w:t>Sähköinen kytkentä</w:t>
      </w:r>
    </w:p>
    <w:p w14:paraId="34B5573D" w14:textId="46D05CD8" w:rsidR="00A14C24" w:rsidRPr="00600739" w:rsidRDefault="00A14C24" w:rsidP="00600739">
      <w:pPr>
        <w:ind w:left="1304" w:firstLine="1"/>
        <w:rPr>
          <w:lang w:val="fi-FI"/>
        </w:rPr>
      </w:pPr>
      <w:r>
        <w:rPr>
          <w:lang w:val="fi-FI"/>
        </w:rPr>
        <w:t>Akselikytkin</w:t>
      </w:r>
    </w:p>
    <w:p w14:paraId="717627DD" w14:textId="77777777" w:rsidR="00600739" w:rsidRPr="00600739" w:rsidRDefault="00600739" w:rsidP="00600739">
      <w:pPr>
        <w:rPr>
          <w:lang w:val="fi-FI"/>
        </w:rPr>
      </w:pPr>
    </w:p>
    <w:p w14:paraId="5CE44285" w14:textId="79FA9EF2" w:rsidR="00600739" w:rsidRDefault="00A14C24" w:rsidP="00600739">
      <w:pPr>
        <w:rPr>
          <w:b/>
          <w:bCs/>
          <w:lang w:val="fi-FI"/>
        </w:rPr>
      </w:pPr>
      <w:r>
        <w:rPr>
          <w:b/>
          <w:bCs/>
          <w:lang w:val="fi-FI"/>
        </w:rPr>
        <w:t>Mekaaninen asennus</w:t>
      </w:r>
    </w:p>
    <w:p w14:paraId="0D52341A" w14:textId="77777777" w:rsidR="00056AC0" w:rsidRPr="00056AC0" w:rsidRDefault="00056AC0" w:rsidP="00600739">
      <w:pPr>
        <w:rPr>
          <w:b/>
          <w:bCs/>
          <w:lang w:val="fi-FI"/>
        </w:rPr>
      </w:pPr>
    </w:p>
    <w:p w14:paraId="3BD8BE42" w14:textId="0E4F1C00" w:rsidR="00600739" w:rsidRPr="00600739" w:rsidRDefault="00A14C24" w:rsidP="00600739">
      <w:pPr>
        <w:ind w:left="1304"/>
        <w:rPr>
          <w:lang w:val="fi-FI"/>
        </w:rPr>
      </w:pPr>
      <w:r>
        <w:rPr>
          <w:lang w:val="fi-FI"/>
        </w:rPr>
        <w:t>Mekaanisesti säätömoottorit ovat yhteensopivia samaan kiinnityslevyyn</w:t>
      </w:r>
      <w:r w:rsidR="00600739" w:rsidRPr="00600739">
        <w:rPr>
          <w:lang w:val="fi-FI"/>
        </w:rPr>
        <w:t>.</w:t>
      </w:r>
    </w:p>
    <w:p w14:paraId="0507D0EF" w14:textId="77777777" w:rsidR="00600739" w:rsidRPr="00600739" w:rsidRDefault="00600739" w:rsidP="00600739">
      <w:pPr>
        <w:rPr>
          <w:lang w:val="fi-FI"/>
        </w:rPr>
      </w:pPr>
    </w:p>
    <w:p w14:paraId="17E703F8" w14:textId="7C9745DB" w:rsidR="00600739" w:rsidRDefault="00600739" w:rsidP="00600739">
      <w:pPr>
        <w:rPr>
          <w:b/>
          <w:bCs/>
          <w:lang w:val="fi-FI"/>
        </w:rPr>
      </w:pPr>
      <w:r w:rsidRPr="00056AC0">
        <w:rPr>
          <w:b/>
          <w:bCs/>
          <w:lang w:val="fi-FI"/>
        </w:rPr>
        <w:t>Sähkökytkentä</w:t>
      </w:r>
    </w:p>
    <w:p w14:paraId="42F592A9" w14:textId="15136D99" w:rsidR="00056AC0" w:rsidRPr="00056AC0" w:rsidRDefault="00056AC0" w:rsidP="00600739">
      <w:pPr>
        <w:rPr>
          <w:b/>
          <w:bCs/>
          <w:lang w:val="fi-FI"/>
        </w:rPr>
      </w:pPr>
    </w:p>
    <w:p w14:paraId="2EB8A6F3" w14:textId="28C99692" w:rsidR="00B16F2E" w:rsidRDefault="00135165" w:rsidP="00B16F2E">
      <w:pPr>
        <w:ind w:left="1304"/>
        <w:rPr>
          <w:lang w:val="fi-FI"/>
        </w:rPr>
      </w:pPr>
      <w:r>
        <w:rPr>
          <w:lang w:val="fi-FI"/>
        </w:rPr>
        <w:t xml:space="preserve">Säätömoottorien kytkentätapa on erilainen, SQM10 </w:t>
      </w:r>
      <w:r w:rsidR="00B16F2E">
        <w:rPr>
          <w:lang w:val="fi-FI"/>
        </w:rPr>
        <w:t xml:space="preserve">kytkentä on puristusliitoksella ja SQM 50 liitäntä on </w:t>
      </w:r>
      <w:proofErr w:type="spellStart"/>
      <w:r w:rsidR="00B16F2E">
        <w:rPr>
          <w:lang w:val="fi-FI"/>
        </w:rPr>
        <w:t>Abico</w:t>
      </w:r>
      <w:proofErr w:type="spellEnd"/>
      <w:r w:rsidR="00B16F2E">
        <w:rPr>
          <w:lang w:val="fi-FI"/>
        </w:rPr>
        <w:t xml:space="preserve"> liittimillä.</w:t>
      </w:r>
    </w:p>
    <w:p w14:paraId="418510CA" w14:textId="0C46810E" w:rsidR="00B16F2E" w:rsidRDefault="00B16F2E" w:rsidP="00B16F2E">
      <w:pPr>
        <w:ind w:left="1304"/>
        <w:rPr>
          <w:lang w:val="fi-FI"/>
        </w:rPr>
      </w:pPr>
      <w:r>
        <w:rPr>
          <w:lang w:val="fi-FI"/>
        </w:rPr>
        <w:t xml:space="preserve">Asenna mukana toimitetut </w:t>
      </w:r>
      <w:proofErr w:type="spellStart"/>
      <w:r>
        <w:rPr>
          <w:lang w:val="fi-FI"/>
        </w:rPr>
        <w:t>abico</w:t>
      </w:r>
      <w:proofErr w:type="spellEnd"/>
      <w:r>
        <w:rPr>
          <w:lang w:val="fi-FI"/>
        </w:rPr>
        <w:t xml:space="preserve"> liittimet johtimien päihin ja kytke</w:t>
      </w:r>
      <w:r w:rsidR="00C065EA">
        <w:rPr>
          <w:lang w:val="fi-FI"/>
        </w:rPr>
        <w:t xml:space="preserve"> </w:t>
      </w:r>
      <w:r>
        <w:rPr>
          <w:lang w:val="fi-FI"/>
        </w:rPr>
        <w:t>johtimet säätömoottoriin.</w:t>
      </w:r>
    </w:p>
    <w:p w14:paraId="6A60DF61" w14:textId="77777777" w:rsidR="00172450" w:rsidRDefault="00172450" w:rsidP="00172450">
      <w:pPr>
        <w:ind w:left="1304"/>
        <w:rPr>
          <w:lang w:val="fi-FI"/>
        </w:rPr>
      </w:pPr>
      <w:r w:rsidRPr="00600739">
        <w:rPr>
          <w:lang w:val="fi-FI"/>
        </w:rPr>
        <w:t>Kytke</w:t>
      </w:r>
      <w:r>
        <w:rPr>
          <w:lang w:val="fi-FI"/>
        </w:rPr>
        <w:t xml:space="preserve">ntä järjestys säätömoottorissa on sama. Eli kytke </w:t>
      </w:r>
      <w:proofErr w:type="spellStart"/>
      <w:r>
        <w:rPr>
          <w:lang w:val="fi-FI"/>
        </w:rPr>
        <w:t>irroittamasi</w:t>
      </w:r>
      <w:proofErr w:type="spellEnd"/>
      <w:r>
        <w:rPr>
          <w:lang w:val="fi-FI"/>
        </w:rPr>
        <w:t xml:space="preserve"> liitännät samaan liittimeen uudessa moottorissa.</w:t>
      </w:r>
    </w:p>
    <w:p w14:paraId="407822EB" w14:textId="77777777" w:rsidR="00135165" w:rsidRDefault="00135165" w:rsidP="003546E1">
      <w:pPr>
        <w:ind w:left="1304"/>
        <w:rPr>
          <w:lang w:val="fi-FI"/>
        </w:rPr>
      </w:pPr>
    </w:p>
    <w:p w14:paraId="0D16A749" w14:textId="0BF1D8D0" w:rsidR="003546E1" w:rsidRDefault="003546E1" w:rsidP="00600739">
      <w:pPr>
        <w:ind w:left="1304"/>
        <w:rPr>
          <w:lang w:val="fi-FI"/>
        </w:rPr>
      </w:pPr>
    </w:p>
    <w:p w14:paraId="11343A1A" w14:textId="77777777" w:rsidR="003546E1" w:rsidRDefault="003546E1" w:rsidP="00600739">
      <w:pPr>
        <w:ind w:left="1304"/>
        <w:rPr>
          <w:lang w:val="fi-FI"/>
        </w:rPr>
      </w:pPr>
    </w:p>
    <w:p w14:paraId="3D16B75B" w14:textId="77777777" w:rsidR="003546E1" w:rsidRDefault="003546E1" w:rsidP="00600739">
      <w:pPr>
        <w:ind w:left="1304"/>
        <w:rPr>
          <w:lang w:val="fi-FI"/>
        </w:rPr>
      </w:pPr>
    </w:p>
    <w:p w14:paraId="26BF88E2" w14:textId="77777777" w:rsidR="003546E1" w:rsidRDefault="003546E1" w:rsidP="00600739">
      <w:pPr>
        <w:ind w:left="1304"/>
        <w:rPr>
          <w:lang w:val="fi-FI"/>
        </w:rPr>
      </w:pPr>
    </w:p>
    <w:p w14:paraId="35487BCB" w14:textId="77777777" w:rsidR="003546E1" w:rsidRDefault="003546E1" w:rsidP="00600739">
      <w:pPr>
        <w:ind w:left="1304"/>
        <w:rPr>
          <w:lang w:val="fi-FI"/>
        </w:rPr>
      </w:pPr>
    </w:p>
    <w:p w14:paraId="0374F44E" w14:textId="77777777" w:rsidR="003546E1" w:rsidRDefault="003546E1" w:rsidP="00600739">
      <w:pPr>
        <w:ind w:left="1304"/>
        <w:rPr>
          <w:lang w:val="fi-FI"/>
        </w:rPr>
      </w:pPr>
    </w:p>
    <w:p w14:paraId="2F242C0B" w14:textId="77777777" w:rsidR="003546E1" w:rsidRPr="00600739" w:rsidRDefault="003546E1" w:rsidP="00600739">
      <w:pPr>
        <w:ind w:left="1304"/>
        <w:rPr>
          <w:lang w:val="fi-FI"/>
        </w:rPr>
      </w:pPr>
    </w:p>
    <w:p w14:paraId="6379126D" w14:textId="40FA0EF9" w:rsidR="00600739" w:rsidRPr="00600739" w:rsidRDefault="00600739" w:rsidP="00600739">
      <w:pPr>
        <w:rPr>
          <w:lang w:val="fi-FI"/>
        </w:rPr>
      </w:pPr>
    </w:p>
    <w:p w14:paraId="36C4C5E0" w14:textId="77777777" w:rsidR="00600739" w:rsidRDefault="00600739" w:rsidP="00600739">
      <w:pPr>
        <w:rPr>
          <w:lang w:val="fi-FI"/>
        </w:rPr>
      </w:pPr>
    </w:p>
    <w:p w14:paraId="39797C95" w14:textId="77777777" w:rsidR="003546E1" w:rsidRDefault="003546E1" w:rsidP="00600739">
      <w:pPr>
        <w:rPr>
          <w:lang w:val="fi-FI"/>
        </w:rPr>
      </w:pPr>
    </w:p>
    <w:p w14:paraId="033140CE" w14:textId="77777777" w:rsidR="003546E1" w:rsidRDefault="003546E1" w:rsidP="00600739">
      <w:pPr>
        <w:rPr>
          <w:lang w:val="fi-FI"/>
        </w:rPr>
      </w:pPr>
    </w:p>
    <w:p w14:paraId="114A444E" w14:textId="77777777" w:rsidR="003546E1" w:rsidRDefault="003546E1" w:rsidP="00600739">
      <w:pPr>
        <w:rPr>
          <w:lang w:val="fi-FI"/>
        </w:rPr>
      </w:pPr>
    </w:p>
    <w:p w14:paraId="38C6CF7F" w14:textId="77777777" w:rsidR="003546E1" w:rsidRDefault="003546E1" w:rsidP="00600739">
      <w:pPr>
        <w:rPr>
          <w:lang w:val="fi-FI"/>
        </w:rPr>
      </w:pPr>
    </w:p>
    <w:p w14:paraId="7DF5E288" w14:textId="77777777" w:rsidR="003546E1" w:rsidRDefault="003546E1" w:rsidP="00600739">
      <w:pPr>
        <w:rPr>
          <w:lang w:val="fi-FI"/>
        </w:rPr>
      </w:pPr>
    </w:p>
    <w:p w14:paraId="74F2143E" w14:textId="77777777" w:rsidR="003546E1" w:rsidRPr="00600739" w:rsidRDefault="003546E1" w:rsidP="00600739">
      <w:pPr>
        <w:rPr>
          <w:lang w:val="fi-FI"/>
        </w:rPr>
      </w:pPr>
    </w:p>
    <w:p w14:paraId="35E7F9E4" w14:textId="306C29E7" w:rsidR="00600739" w:rsidRDefault="00600739" w:rsidP="00600739">
      <w:pPr>
        <w:rPr>
          <w:lang w:val="fi-FI"/>
        </w:rPr>
      </w:pPr>
    </w:p>
    <w:p w14:paraId="0DFE2A4E" w14:textId="77777777" w:rsidR="003546E1" w:rsidRDefault="003546E1" w:rsidP="00600739">
      <w:pPr>
        <w:rPr>
          <w:lang w:val="fi-FI"/>
        </w:rPr>
      </w:pPr>
    </w:p>
    <w:p w14:paraId="0B2DD883" w14:textId="77777777" w:rsidR="003546E1" w:rsidRDefault="003546E1" w:rsidP="00600739">
      <w:pPr>
        <w:rPr>
          <w:lang w:val="fi-FI"/>
        </w:rPr>
      </w:pPr>
    </w:p>
    <w:p w14:paraId="098C9ABB" w14:textId="77777777" w:rsidR="003546E1" w:rsidRDefault="003546E1" w:rsidP="00600739">
      <w:pPr>
        <w:rPr>
          <w:lang w:val="fi-FI"/>
        </w:rPr>
      </w:pPr>
    </w:p>
    <w:p w14:paraId="38AB1EDA" w14:textId="77777777" w:rsidR="003546E1" w:rsidRDefault="003546E1" w:rsidP="00600739">
      <w:pPr>
        <w:rPr>
          <w:lang w:val="fi-FI"/>
        </w:rPr>
      </w:pPr>
    </w:p>
    <w:p w14:paraId="6E55324A" w14:textId="77777777" w:rsidR="003546E1" w:rsidRDefault="003546E1" w:rsidP="00600739">
      <w:pPr>
        <w:rPr>
          <w:lang w:val="fi-FI"/>
        </w:rPr>
      </w:pPr>
    </w:p>
    <w:p w14:paraId="582E9B96" w14:textId="77777777" w:rsidR="003546E1" w:rsidRDefault="003546E1" w:rsidP="00600739">
      <w:pPr>
        <w:rPr>
          <w:lang w:val="fi-FI"/>
        </w:rPr>
      </w:pPr>
    </w:p>
    <w:p w14:paraId="020B876C" w14:textId="77777777" w:rsidR="003546E1" w:rsidRPr="00600739" w:rsidRDefault="003546E1" w:rsidP="00600739">
      <w:pPr>
        <w:rPr>
          <w:lang w:val="fi-FI"/>
        </w:rPr>
      </w:pPr>
    </w:p>
    <w:p w14:paraId="1F6A7FAA" w14:textId="77777777" w:rsidR="00600739" w:rsidRPr="00600739" w:rsidRDefault="00600739" w:rsidP="00600739">
      <w:pPr>
        <w:rPr>
          <w:lang w:val="fi-FI"/>
        </w:rPr>
      </w:pPr>
    </w:p>
    <w:p w14:paraId="53B05C72" w14:textId="5B4B5EEB" w:rsidR="00600739" w:rsidRPr="00056AC0" w:rsidRDefault="00600739" w:rsidP="00600739">
      <w:pPr>
        <w:rPr>
          <w:b/>
          <w:bCs/>
          <w:lang w:val="fi-FI"/>
        </w:rPr>
      </w:pPr>
      <w:r w:rsidRPr="00056AC0">
        <w:rPr>
          <w:b/>
          <w:bCs/>
          <w:lang w:val="fi-FI"/>
        </w:rPr>
        <w:t>Käyttöönotto</w:t>
      </w:r>
    </w:p>
    <w:p w14:paraId="7915F384" w14:textId="6637C7B7" w:rsidR="00056AC0" w:rsidRPr="00056AC0" w:rsidRDefault="00056AC0" w:rsidP="00600739">
      <w:pPr>
        <w:rPr>
          <w:b/>
          <w:bCs/>
          <w:lang w:val="fi-FI"/>
        </w:rPr>
      </w:pPr>
    </w:p>
    <w:p w14:paraId="65DB7409" w14:textId="32D36FE2" w:rsidR="00056AC0" w:rsidRPr="00056AC0" w:rsidRDefault="00056AC0" w:rsidP="00600739">
      <w:pPr>
        <w:rPr>
          <w:b/>
          <w:bCs/>
          <w:lang w:val="fi-FI"/>
        </w:rPr>
      </w:pPr>
    </w:p>
    <w:p w14:paraId="15F13102" w14:textId="7585411A" w:rsidR="00056AC0" w:rsidRPr="00056AC0" w:rsidRDefault="00056AC0" w:rsidP="00600739">
      <w:pPr>
        <w:rPr>
          <w:b/>
          <w:bCs/>
          <w:lang w:val="fi-FI"/>
        </w:rPr>
      </w:pPr>
      <w:r w:rsidRPr="00056AC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D86B070" wp14:editId="48623958">
            <wp:simplePos x="0" y="0"/>
            <wp:positionH relativeFrom="column">
              <wp:posOffset>1232535</wp:posOffset>
            </wp:positionH>
            <wp:positionV relativeFrom="paragraph">
              <wp:posOffset>13970</wp:posOffset>
            </wp:positionV>
            <wp:extent cx="1609725" cy="1228725"/>
            <wp:effectExtent l="0" t="0" r="9525" b="9525"/>
            <wp:wrapNone/>
            <wp:docPr id="1212233720" name="Picture 1" descr="A diagram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33720" name="Picture 1" descr="A diagram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3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76A64" w14:textId="77777777" w:rsidR="00600739" w:rsidRPr="00056AC0" w:rsidRDefault="00600739" w:rsidP="00600739">
      <w:pPr>
        <w:rPr>
          <w:lang w:val="fi-FI"/>
        </w:rPr>
      </w:pPr>
      <w:r w:rsidRPr="00056AC0">
        <w:rPr>
          <w:lang w:val="fi-FI"/>
        </w:rPr>
        <w:tab/>
      </w:r>
    </w:p>
    <w:p w14:paraId="76194429" w14:textId="77777777" w:rsidR="00600739" w:rsidRPr="00056AC0" w:rsidRDefault="00600739" w:rsidP="00600739">
      <w:pPr>
        <w:rPr>
          <w:lang w:val="fi-FI"/>
        </w:rPr>
      </w:pPr>
    </w:p>
    <w:p w14:paraId="4258BDD3" w14:textId="77777777" w:rsidR="00600739" w:rsidRPr="00056AC0" w:rsidRDefault="00600739" w:rsidP="00600739">
      <w:pPr>
        <w:rPr>
          <w:lang w:val="fi-FI"/>
        </w:rPr>
      </w:pPr>
    </w:p>
    <w:p w14:paraId="617714E7" w14:textId="77777777" w:rsidR="00600739" w:rsidRPr="00056AC0" w:rsidRDefault="00600739" w:rsidP="00600739">
      <w:pPr>
        <w:rPr>
          <w:lang w:val="fi-FI"/>
        </w:rPr>
      </w:pPr>
    </w:p>
    <w:p w14:paraId="3069C62C" w14:textId="77777777" w:rsidR="00600739" w:rsidRPr="00056AC0" w:rsidRDefault="00600739" w:rsidP="00600739">
      <w:pPr>
        <w:rPr>
          <w:lang w:val="fi-FI"/>
        </w:rPr>
      </w:pPr>
    </w:p>
    <w:p w14:paraId="64E4612C" w14:textId="77777777" w:rsidR="00600739" w:rsidRPr="00056AC0" w:rsidRDefault="00600739" w:rsidP="00600739">
      <w:pPr>
        <w:rPr>
          <w:lang w:val="fi-FI"/>
        </w:rPr>
      </w:pPr>
    </w:p>
    <w:p w14:paraId="2870B100" w14:textId="77777777" w:rsidR="00600739" w:rsidRPr="00056AC0" w:rsidRDefault="00600739" w:rsidP="00600739">
      <w:pPr>
        <w:rPr>
          <w:lang w:val="fi-FI"/>
        </w:rPr>
      </w:pPr>
    </w:p>
    <w:tbl>
      <w:tblPr>
        <w:tblW w:w="0" w:type="auto"/>
        <w:tblInd w:w="1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3554"/>
      </w:tblGrid>
      <w:tr w:rsidR="00600739" w14:paraId="0483939B" w14:textId="77777777" w:rsidTr="00BD54A3">
        <w:trPr>
          <w:trHeight w:val="295"/>
        </w:trPr>
        <w:tc>
          <w:tcPr>
            <w:tcW w:w="680" w:type="dxa"/>
            <w:tcBorders>
              <w:bottom w:val="single" w:sz="8" w:space="0" w:color="000000"/>
            </w:tcBorders>
            <w:shd w:val="clear" w:color="auto" w:fill="C0C0C0"/>
          </w:tcPr>
          <w:p w14:paraId="06430294" w14:textId="77777777" w:rsidR="00600739" w:rsidRDefault="00600739" w:rsidP="00BD54A3">
            <w:pPr>
              <w:pStyle w:val="TableParagraph"/>
              <w:spacing w:before="25"/>
              <w:ind w:left="148" w:right="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Pos.</w:t>
            </w:r>
          </w:p>
        </w:tc>
        <w:tc>
          <w:tcPr>
            <w:tcW w:w="3554" w:type="dxa"/>
            <w:tcBorders>
              <w:bottom w:val="single" w:sz="8" w:space="0" w:color="000000"/>
            </w:tcBorders>
            <w:shd w:val="clear" w:color="auto" w:fill="C0C0C0"/>
          </w:tcPr>
          <w:p w14:paraId="53C6965F" w14:textId="77777777" w:rsidR="00600739" w:rsidRDefault="00600739" w:rsidP="00BD54A3">
            <w:pPr>
              <w:pStyle w:val="TableParagraph"/>
              <w:spacing w:before="25"/>
              <w:ind w:left="1451" w:right="138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Kuvaus</w:t>
            </w:r>
            <w:proofErr w:type="spellEnd"/>
          </w:p>
        </w:tc>
      </w:tr>
      <w:tr w:rsidR="00600739" w14:paraId="15D84F55" w14:textId="77777777" w:rsidTr="00BD54A3">
        <w:trPr>
          <w:trHeight w:val="255"/>
        </w:trPr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53A9" w14:textId="77777777" w:rsidR="00600739" w:rsidRDefault="00600739" w:rsidP="00BD54A3">
            <w:pPr>
              <w:pStyle w:val="TableParagraph"/>
              <w:spacing w:line="23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1056A2" w14:textId="77777777" w:rsidR="00600739" w:rsidRDefault="00600739" w:rsidP="00BD54A3">
            <w:pPr>
              <w:pStyle w:val="TableParagraph"/>
              <w:spacing w:line="236" w:lineRule="exact"/>
              <w:ind w:left="34"/>
              <w:rPr>
                <w:sz w:val="18"/>
              </w:rPr>
            </w:pPr>
            <w:r>
              <w:rPr>
                <w:sz w:val="18"/>
              </w:rPr>
              <w:t>LED1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Varoitus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herkkyysilmaisin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0739" w:rsidRPr="004D7F13" w14:paraId="0128237F" w14:textId="77777777" w:rsidTr="00BD54A3">
        <w:trPr>
          <w:trHeight w:val="256"/>
        </w:trPr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387C" w14:textId="77777777" w:rsidR="00600739" w:rsidRDefault="00600739" w:rsidP="00BD54A3">
            <w:pPr>
              <w:pStyle w:val="TableParagraph"/>
              <w:spacing w:line="236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4BC744" w14:textId="77777777" w:rsidR="00600739" w:rsidRPr="00D135F1" w:rsidRDefault="00600739" w:rsidP="00BD54A3">
            <w:pPr>
              <w:pStyle w:val="TableParagraph"/>
              <w:spacing w:line="236" w:lineRule="exact"/>
              <w:ind w:left="34"/>
              <w:rPr>
                <w:sz w:val="18"/>
                <w:lang w:val="fi-FI"/>
              </w:rPr>
            </w:pPr>
            <w:r w:rsidRPr="00D135F1">
              <w:rPr>
                <w:sz w:val="18"/>
                <w:lang w:val="fi-FI"/>
              </w:rPr>
              <w:t>LED2</w:t>
            </w:r>
            <w:r w:rsidRPr="00D135F1">
              <w:rPr>
                <w:spacing w:val="-5"/>
                <w:sz w:val="18"/>
                <w:lang w:val="fi-FI"/>
              </w:rPr>
              <w:t xml:space="preserve"> </w:t>
            </w:r>
            <w:r w:rsidRPr="00D135F1">
              <w:rPr>
                <w:sz w:val="18"/>
                <w:lang w:val="fi-FI"/>
              </w:rPr>
              <w:t>(Anturin</w:t>
            </w:r>
            <w:r w:rsidRPr="00D135F1">
              <w:rPr>
                <w:spacing w:val="-4"/>
                <w:sz w:val="18"/>
                <w:lang w:val="fi-FI"/>
              </w:rPr>
              <w:t xml:space="preserve"> </w:t>
            </w:r>
            <w:r w:rsidRPr="00D135F1">
              <w:rPr>
                <w:sz w:val="18"/>
                <w:lang w:val="fi-FI"/>
              </w:rPr>
              <w:t>tilanilmaisin,</w:t>
            </w:r>
            <w:r w:rsidRPr="00D135F1">
              <w:rPr>
                <w:spacing w:val="-5"/>
                <w:sz w:val="18"/>
                <w:lang w:val="fi-FI"/>
              </w:rPr>
              <w:t xml:space="preserve"> </w:t>
            </w:r>
            <w:r w:rsidRPr="00D135F1">
              <w:rPr>
                <w:sz w:val="18"/>
                <w:lang w:val="fi-FI"/>
              </w:rPr>
              <w:t>päällä</w:t>
            </w:r>
            <w:r w:rsidRPr="00D135F1">
              <w:rPr>
                <w:spacing w:val="-4"/>
                <w:sz w:val="18"/>
                <w:lang w:val="fi-FI"/>
              </w:rPr>
              <w:t xml:space="preserve"> </w:t>
            </w:r>
            <w:r w:rsidRPr="00D135F1">
              <w:rPr>
                <w:sz w:val="18"/>
                <w:lang w:val="fi-FI"/>
              </w:rPr>
              <w:t>tai</w:t>
            </w:r>
            <w:r w:rsidRPr="00D135F1">
              <w:rPr>
                <w:spacing w:val="-4"/>
                <w:sz w:val="18"/>
                <w:lang w:val="fi-FI"/>
              </w:rPr>
              <w:t xml:space="preserve"> </w:t>
            </w:r>
            <w:r w:rsidRPr="00D135F1">
              <w:rPr>
                <w:sz w:val="18"/>
                <w:lang w:val="fi-FI"/>
              </w:rPr>
              <w:t>pois)</w:t>
            </w:r>
          </w:p>
        </w:tc>
      </w:tr>
      <w:tr w:rsidR="00600739" w14:paraId="493B437B" w14:textId="77777777" w:rsidTr="00BD54A3">
        <w:trPr>
          <w:trHeight w:val="255"/>
        </w:trPr>
        <w:tc>
          <w:tcPr>
            <w:tcW w:w="680" w:type="dxa"/>
            <w:tcBorders>
              <w:top w:val="single" w:sz="8" w:space="0" w:color="000000"/>
              <w:right w:val="single" w:sz="8" w:space="0" w:color="000000"/>
            </w:tcBorders>
          </w:tcPr>
          <w:p w14:paraId="7BE65D8E" w14:textId="77777777" w:rsidR="00600739" w:rsidRDefault="00600739" w:rsidP="00BD54A3">
            <w:pPr>
              <w:pStyle w:val="TableParagraph"/>
              <w:spacing w:line="235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4FA0070C" w14:textId="77777777" w:rsidR="00600739" w:rsidRDefault="00600739" w:rsidP="00BD54A3">
            <w:pPr>
              <w:pStyle w:val="TableParagraph"/>
              <w:spacing w:line="235" w:lineRule="exact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Potentiometri</w:t>
            </w:r>
            <w:proofErr w:type="spellEnd"/>
          </w:p>
        </w:tc>
      </w:tr>
    </w:tbl>
    <w:p w14:paraId="0198A3A6" w14:textId="77777777" w:rsidR="00600739" w:rsidRDefault="00600739" w:rsidP="00600739"/>
    <w:p w14:paraId="57CAC23D" w14:textId="77777777" w:rsidR="00600739" w:rsidRDefault="00600739" w:rsidP="00600739"/>
    <w:p w14:paraId="188A7B13" w14:textId="77777777" w:rsidR="00600739" w:rsidRDefault="00600739" w:rsidP="00600739">
      <w:pPr>
        <w:ind w:left="1304" w:firstLine="1"/>
        <w:rPr>
          <w:lang w:val="fi-FI"/>
        </w:rPr>
      </w:pPr>
      <w:r w:rsidRPr="00600739">
        <w:rPr>
          <w:lang w:val="fi-FI"/>
        </w:rPr>
        <w:t>Kun poltin on toiminnassa, kierrä potentiometriä vastapäivään (pois</w:t>
      </w:r>
      <w:r w:rsidRPr="00600739">
        <w:rPr>
          <w:spacing w:val="1"/>
          <w:lang w:val="fi-FI"/>
        </w:rPr>
        <w:t xml:space="preserve"> </w:t>
      </w:r>
      <w:r w:rsidRPr="00600739">
        <w:rPr>
          <w:lang w:val="fi-FI"/>
        </w:rPr>
        <w:t>maksimiasetuksesta ja kohti minimiä), kunnes LED2 sammuu. Käännä potentiometria</w:t>
      </w:r>
      <w:r w:rsidRPr="00600739">
        <w:rPr>
          <w:spacing w:val="-59"/>
          <w:lang w:val="fi-FI"/>
        </w:rPr>
        <w:t xml:space="preserve"> </w:t>
      </w:r>
      <w:r w:rsidRPr="00600739">
        <w:rPr>
          <w:lang w:val="fi-FI"/>
        </w:rPr>
        <w:t>hitaasti kohti maksimiarvoaan, kunnes LED2 syttyy. Säätö on valmis.</w:t>
      </w:r>
    </w:p>
    <w:p w14:paraId="706570BD" w14:textId="77777777" w:rsidR="00600739" w:rsidRDefault="00600739" w:rsidP="00600739">
      <w:pPr>
        <w:ind w:left="1304" w:firstLine="1"/>
        <w:rPr>
          <w:lang w:val="fi-FI"/>
        </w:rPr>
      </w:pPr>
    </w:p>
    <w:p w14:paraId="4F302457" w14:textId="761D354D" w:rsidR="00600739" w:rsidRPr="00600739" w:rsidRDefault="00600739" w:rsidP="00600739">
      <w:pPr>
        <w:ind w:left="1304" w:firstLine="1"/>
        <w:rPr>
          <w:lang w:val="fi-FI"/>
        </w:rPr>
      </w:pPr>
      <w:r>
        <w:rPr>
          <w:lang w:val="fi-FI"/>
        </w:rPr>
        <w:t xml:space="preserve">Joissain tapauksissa, liekin havaitseminen on todella hyvä jo minimi herkkyydellä, LED 2 ei välttämättä sammu, vaikka potentiometriä kääntäisi minimiasentoon (1). Jätä potentiometri esim. </w:t>
      </w:r>
      <w:proofErr w:type="gramStart"/>
      <w:r>
        <w:rPr>
          <w:lang w:val="fi-FI"/>
        </w:rPr>
        <w:t>1 – 3</w:t>
      </w:r>
      <w:proofErr w:type="gramEnd"/>
      <w:r>
        <w:rPr>
          <w:lang w:val="fi-FI"/>
        </w:rPr>
        <w:t xml:space="preserve"> asentoihin ja suorita liekkivahdin toimintatesti.</w:t>
      </w:r>
    </w:p>
    <w:p w14:paraId="13A04FD6" w14:textId="77777777" w:rsidR="00600739" w:rsidRPr="00600739" w:rsidRDefault="00600739" w:rsidP="00600739">
      <w:pPr>
        <w:rPr>
          <w:lang w:val="fi-FI"/>
        </w:rPr>
      </w:pPr>
    </w:p>
    <w:p w14:paraId="176BCDE6" w14:textId="77777777" w:rsidR="00600739" w:rsidRDefault="00600739" w:rsidP="00600739">
      <w:pPr>
        <w:rPr>
          <w:lang w:val="fi-FI"/>
        </w:rPr>
      </w:pPr>
    </w:p>
    <w:p w14:paraId="0823869C" w14:textId="45F9B399" w:rsidR="00600739" w:rsidRDefault="00600739" w:rsidP="00600739">
      <w:pPr>
        <w:rPr>
          <w:b/>
          <w:bCs/>
          <w:lang w:val="fi-FI"/>
        </w:rPr>
      </w:pPr>
      <w:r w:rsidRPr="00056AC0">
        <w:rPr>
          <w:b/>
          <w:bCs/>
          <w:lang w:val="fi-FI"/>
        </w:rPr>
        <w:t>Ota yhteyttä</w:t>
      </w:r>
    </w:p>
    <w:p w14:paraId="0AF7BF96" w14:textId="77777777" w:rsidR="00056AC0" w:rsidRPr="00056AC0" w:rsidRDefault="00056AC0" w:rsidP="00600739">
      <w:pPr>
        <w:rPr>
          <w:b/>
          <w:bCs/>
          <w:lang w:val="fi-FI"/>
        </w:rPr>
      </w:pPr>
    </w:p>
    <w:p w14:paraId="55EFB52F" w14:textId="063A0EE0" w:rsidR="00600739" w:rsidRPr="00600739" w:rsidRDefault="00600739" w:rsidP="00600739">
      <w:pPr>
        <w:rPr>
          <w:lang w:val="fi-FI"/>
        </w:rPr>
      </w:pPr>
      <w:r w:rsidRPr="00600739">
        <w:rPr>
          <w:lang w:val="fi-FI"/>
        </w:rPr>
        <w:tab/>
        <w:t xml:space="preserve">Jos asentamisessa ilmenee </w:t>
      </w:r>
      <w:r w:rsidR="00056AC0" w:rsidRPr="00600739">
        <w:rPr>
          <w:lang w:val="fi-FI"/>
        </w:rPr>
        <w:t>kysyttävää,</w:t>
      </w:r>
      <w:r w:rsidRPr="00600739">
        <w:rPr>
          <w:lang w:val="fi-FI"/>
        </w:rPr>
        <w:t xml:space="preserve"> ota yhteyttä </w:t>
      </w:r>
      <w:proofErr w:type="spellStart"/>
      <w:r w:rsidRPr="00600739">
        <w:rPr>
          <w:lang w:val="fi-FI"/>
        </w:rPr>
        <w:t>Oilonin</w:t>
      </w:r>
      <w:proofErr w:type="spellEnd"/>
      <w:r w:rsidRPr="00600739">
        <w:rPr>
          <w:lang w:val="fi-FI"/>
        </w:rPr>
        <w:t xml:space="preserve"> tekniseen tukeen.</w:t>
      </w:r>
    </w:p>
    <w:p w14:paraId="6806B3D9" w14:textId="77777777" w:rsidR="00600739" w:rsidRPr="00050213" w:rsidRDefault="00600739" w:rsidP="00600739">
      <w:r w:rsidRPr="00600739">
        <w:rPr>
          <w:lang w:val="fi-FI"/>
        </w:rPr>
        <w:tab/>
      </w:r>
      <w:r>
        <w:t>+358 3 85761 tai customersupport@oilon.com</w:t>
      </w:r>
    </w:p>
    <w:p w14:paraId="56121558" w14:textId="77777777" w:rsidR="00600739" w:rsidRPr="00600739" w:rsidRDefault="00600739" w:rsidP="00600739"/>
    <w:sectPr w:rsidR="00600739" w:rsidRPr="00600739" w:rsidSect="00F33DC7">
      <w:headerReference w:type="default" r:id="rId12"/>
      <w:footerReference w:type="default" r:id="rId13"/>
      <w:pgSz w:w="11907" w:h="16840" w:code="9"/>
      <w:pgMar w:top="1134" w:right="1134" w:bottom="567" w:left="1418" w:header="567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80C0" w14:textId="77777777" w:rsidR="00F85211" w:rsidRDefault="00F85211">
      <w:r>
        <w:separator/>
      </w:r>
    </w:p>
  </w:endnote>
  <w:endnote w:type="continuationSeparator" w:id="0">
    <w:p w14:paraId="592051FA" w14:textId="77777777" w:rsidR="00F85211" w:rsidRDefault="00F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6C52" w14:textId="77777777" w:rsidR="00B012B1" w:rsidRDefault="00B012B1" w:rsidP="0030224A">
    <w:pPr>
      <w:pStyle w:val="Footer"/>
      <w:jc w:val="center"/>
    </w:pPr>
  </w:p>
  <w:p w14:paraId="265D66D3" w14:textId="77777777" w:rsidR="00B012B1" w:rsidRDefault="00B012B1" w:rsidP="0030224A">
    <w:pPr>
      <w:pStyle w:val="Footer"/>
      <w:jc w:val="center"/>
    </w:pPr>
    <w:r>
      <w:rPr>
        <w:noProof/>
      </w:rPr>
      <w:drawing>
        <wp:inline distT="0" distB="0" distL="0" distR="0" wp14:anchorId="337780B4" wp14:editId="0A914D64">
          <wp:extent cx="5940425" cy="282575"/>
          <wp:effectExtent l="0" t="0" r="317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si osoite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E68D1" w14:textId="77777777" w:rsidR="00B012B1" w:rsidRPr="0030224A" w:rsidRDefault="00B012B1" w:rsidP="003022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75C8" w14:textId="77777777" w:rsidR="00F85211" w:rsidRDefault="00F85211">
      <w:r>
        <w:separator/>
      </w:r>
    </w:p>
  </w:footnote>
  <w:footnote w:type="continuationSeparator" w:id="0">
    <w:p w14:paraId="55064C64" w14:textId="77777777" w:rsidR="00F85211" w:rsidRDefault="00F8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60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3436"/>
      <w:gridCol w:w="1525"/>
      <w:gridCol w:w="1701"/>
      <w:gridCol w:w="1701"/>
      <w:gridCol w:w="992"/>
    </w:tblGrid>
    <w:tr w:rsidR="00056AC0" w14:paraId="40B7B294" w14:textId="77777777" w:rsidTr="00056AC0">
      <w:trPr>
        <w:trHeight w:val="473"/>
      </w:trPr>
      <w:tc>
        <w:tcPr>
          <w:tcW w:w="4253" w:type="dxa"/>
          <w:vMerge w:val="restart"/>
        </w:tcPr>
        <w:p w14:paraId="0972EAFA" w14:textId="48DA5DC8" w:rsidR="00056AC0" w:rsidRDefault="00056AC0" w:rsidP="009E1DCC">
          <w:pPr>
            <w:pStyle w:val="Header"/>
          </w:pPr>
          <w:r>
            <w:rPr>
              <w:noProof/>
            </w:rPr>
            <w:drawing>
              <wp:inline distT="0" distB="0" distL="0" distR="0" wp14:anchorId="7C4C9BA4" wp14:editId="21FBE88D">
                <wp:extent cx="1775546" cy="661060"/>
                <wp:effectExtent l="0" t="0" r="0" b="0"/>
                <wp:docPr id="305496225" name="Picture 3054962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138" cy="689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6" w:type="dxa"/>
          <w:vMerge w:val="restart"/>
        </w:tcPr>
        <w:p w14:paraId="485A98FB" w14:textId="6559E347" w:rsidR="00056AC0" w:rsidRDefault="004D7F13" w:rsidP="0030224A">
          <w:pPr>
            <w:pStyle w:val="Head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V</w:t>
          </w:r>
          <w:r w:rsidR="00056AC0">
            <w:rPr>
              <w:b/>
              <w:sz w:val="40"/>
              <w:szCs w:val="40"/>
            </w:rPr>
            <w:t>A</w:t>
          </w:r>
          <w:r>
            <w:rPr>
              <w:b/>
              <w:sz w:val="40"/>
              <w:szCs w:val="40"/>
            </w:rPr>
            <w:t>IHTO</w:t>
          </w:r>
          <w:r w:rsidR="00056AC0">
            <w:rPr>
              <w:b/>
              <w:sz w:val="40"/>
              <w:szCs w:val="40"/>
            </w:rPr>
            <w:t>OHJE</w:t>
          </w:r>
        </w:p>
        <w:p w14:paraId="252B8712" w14:textId="15F09D1D" w:rsidR="00056AC0" w:rsidRPr="004D7F13" w:rsidRDefault="004D7F13" w:rsidP="0030224A">
          <w:pPr>
            <w:pStyle w:val="Header"/>
            <w:rPr>
              <w:b/>
              <w:sz w:val="36"/>
              <w:szCs w:val="36"/>
            </w:rPr>
          </w:pPr>
          <w:r w:rsidRPr="004D7F13">
            <w:rPr>
              <w:b/>
              <w:sz w:val="36"/>
              <w:szCs w:val="36"/>
            </w:rPr>
            <w:t xml:space="preserve">SQM10 </w:t>
          </w:r>
          <w:r w:rsidRPr="004D7F13">
            <w:rPr>
              <w:b/>
              <w:sz w:val="36"/>
              <w:szCs w:val="36"/>
            </w:rPr>
            <w:sym w:font="Wingdings" w:char="F0E0"/>
          </w:r>
          <w:r w:rsidRPr="004D7F13">
            <w:rPr>
              <w:b/>
              <w:sz w:val="36"/>
              <w:szCs w:val="36"/>
            </w:rPr>
            <w:t xml:space="preserve"> SQM50</w:t>
          </w:r>
        </w:p>
        <w:p w14:paraId="18AD23FB" w14:textId="2E7D7908" w:rsidR="00056AC0" w:rsidRPr="00EB73B5" w:rsidRDefault="00056AC0" w:rsidP="0030224A">
          <w:pPr>
            <w:pStyle w:val="Header"/>
            <w:rPr>
              <w:b/>
              <w:sz w:val="40"/>
              <w:szCs w:val="40"/>
            </w:rPr>
          </w:pPr>
        </w:p>
      </w:tc>
      <w:tc>
        <w:tcPr>
          <w:tcW w:w="1525" w:type="dxa"/>
        </w:tcPr>
        <w:p w14:paraId="127AE9D2" w14:textId="77777777" w:rsidR="00056AC0" w:rsidRPr="000F1CE3" w:rsidRDefault="00056AC0" w:rsidP="0030224A">
          <w:pPr>
            <w:pStyle w:val="Header"/>
          </w:pPr>
        </w:p>
      </w:tc>
      <w:tc>
        <w:tcPr>
          <w:tcW w:w="1701" w:type="dxa"/>
        </w:tcPr>
        <w:p w14:paraId="529B5119" w14:textId="2C0337A8" w:rsidR="00056AC0" w:rsidRPr="000F1CE3" w:rsidRDefault="00056AC0" w:rsidP="0030224A">
          <w:pPr>
            <w:pStyle w:val="Header"/>
          </w:pPr>
        </w:p>
      </w:tc>
      <w:tc>
        <w:tcPr>
          <w:tcW w:w="1701" w:type="dxa"/>
        </w:tcPr>
        <w:p w14:paraId="454A1FA3" w14:textId="2162491B" w:rsidR="00056AC0" w:rsidRPr="000F1CE3" w:rsidRDefault="00056AC0" w:rsidP="0030224A">
          <w:pPr>
            <w:pStyle w:val="Header"/>
          </w:pPr>
        </w:p>
      </w:tc>
      <w:tc>
        <w:tcPr>
          <w:tcW w:w="992" w:type="dxa"/>
        </w:tcPr>
        <w:p w14:paraId="47AC86AF" w14:textId="77777777" w:rsidR="00056AC0" w:rsidRPr="000F1CE3" w:rsidRDefault="00056AC0" w:rsidP="0030224A">
          <w:pPr>
            <w:pStyle w:val="Header"/>
            <w:jc w:val="right"/>
          </w:pPr>
          <w:r w:rsidRPr="000F1CE3">
            <w:rPr>
              <w:rFonts w:cs="Arial"/>
              <w:lang w:val="fi-FI"/>
            </w:rPr>
            <w:fldChar w:fldCharType="begin"/>
          </w:r>
          <w:r w:rsidRPr="000F1CE3">
            <w:rPr>
              <w:rFonts w:cs="Arial"/>
              <w:lang w:val="fi-FI"/>
            </w:rPr>
            <w:instrText>\PAGE</w:instrText>
          </w:r>
          <w:r w:rsidRPr="000F1CE3">
            <w:rPr>
              <w:rFonts w:cs="Arial"/>
              <w:lang w:val="fi-FI"/>
            </w:rPr>
            <w:fldChar w:fldCharType="separate"/>
          </w:r>
          <w:r>
            <w:rPr>
              <w:rFonts w:cs="Arial"/>
              <w:noProof/>
              <w:lang w:val="fi-FI"/>
            </w:rPr>
            <w:t>14</w:t>
          </w:r>
          <w:r w:rsidRPr="000F1CE3">
            <w:rPr>
              <w:rFonts w:cs="Arial"/>
              <w:lang w:val="fi-FI"/>
            </w:rPr>
            <w:fldChar w:fldCharType="end"/>
          </w:r>
          <w:r w:rsidRPr="000F1CE3">
            <w:rPr>
              <w:rFonts w:cs="Arial"/>
              <w:lang w:val="fi-FI"/>
            </w:rPr>
            <w:t xml:space="preserve"> (</w:t>
          </w:r>
          <w:r w:rsidRPr="000F1CE3">
            <w:rPr>
              <w:rFonts w:cs="Arial"/>
              <w:lang w:val="fi-FI"/>
            </w:rPr>
            <w:fldChar w:fldCharType="begin"/>
          </w:r>
          <w:r w:rsidRPr="000F1CE3">
            <w:rPr>
              <w:rFonts w:cs="Arial"/>
              <w:lang w:val="fi-FI"/>
            </w:rPr>
            <w:instrText xml:space="preserve">\NUMPAGES </w:instrText>
          </w:r>
          <w:r w:rsidRPr="000F1CE3">
            <w:rPr>
              <w:rFonts w:cs="Arial"/>
              <w:lang w:val="fi-FI"/>
            </w:rPr>
            <w:fldChar w:fldCharType="separate"/>
          </w:r>
          <w:r>
            <w:rPr>
              <w:rFonts w:cs="Arial"/>
              <w:noProof/>
              <w:lang w:val="fi-FI"/>
            </w:rPr>
            <w:t>16</w:t>
          </w:r>
          <w:r w:rsidRPr="000F1CE3">
            <w:rPr>
              <w:rFonts w:cs="Arial"/>
              <w:lang w:val="fi-FI"/>
            </w:rPr>
            <w:fldChar w:fldCharType="end"/>
          </w:r>
          <w:r w:rsidRPr="000F1CE3">
            <w:rPr>
              <w:rFonts w:cs="Arial"/>
              <w:lang w:val="fi-FI"/>
            </w:rPr>
            <w:t>)</w:t>
          </w:r>
        </w:p>
      </w:tc>
    </w:tr>
    <w:tr w:rsidR="00056AC0" w14:paraId="1A781CBD" w14:textId="77777777" w:rsidTr="00056AC0">
      <w:trPr>
        <w:trHeight w:val="472"/>
      </w:trPr>
      <w:tc>
        <w:tcPr>
          <w:tcW w:w="4253" w:type="dxa"/>
          <w:vMerge/>
        </w:tcPr>
        <w:p w14:paraId="624AAAC9" w14:textId="77777777" w:rsidR="00056AC0" w:rsidRDefault="00056AC0" w:rsidP="009E1DCC">
          <w:pPr>
            <w:pStyle w:val="Header"/>
            <w:rPr>
              <w:noProof/>
              <w:lang w:val="fi-FI"/>
            </w:rPr>
          </w:pPr>
        </w:p>
      </w:tc>
      <w:tc>
        <w:tcPr>
          <w:tcW w:w="3436" w:type="dxa"/>
          <w:vMerge/>
        </w:tcPr>
        <w:p w14:paraId="6586C4BF" w14:textId="77777777" w:rsidR="00056AC0" w:rsidRPr="000F1CE3" w:rsidRDefault="00056AC0" w:rsidP="0030224A">
          <w:pPr>
            <w:pStyle w:val="Header"/>
            <w:rPr>
              <w:rFonts w:cs="Arial"/>
              <w:lang w:val="fi-FI"/>
            </w:rPr>
          </w:pPr>
        </w:p>
      </w:tc>
      <w:tc>
        <w:tcPr>
          <w:tcW w:w="1525" w:type="dxa"/>
        </w:tcPr>
        <w:p w14:paraId="22E0E110" w14:textId="77777777" w:rsidR="00056AC0" w:rsidRPr="000F1CE3" w:rsidRDefault="00056AC0" w:rsidP="00F94051">
          <w:pPr>
            <w:pStyle w:val="Header"/>
            <w:rPr>
              <w:rFonts w:cs="Arial"/>
              <w:lang w:val="fi-FI"/>
            </w:rPr>
          </w:pPr>
        </w:p>
      </w:tc>
      <w:tc>
        <w:tcPr>
          <w:tcW w:w="1701" w:type="dxa"/>
        </w:tcPr>
        <w:p w14:paraId="5BA6CA7E" w14:textId="1068E333" w:rsidR="00056AC0" w:rsidRPr="000F1CE3" w:rsidRDefault="00056AC0" w:rsidP="00F94051">
          <w:pPr>
            <w:pStyle w:val="Header"/>
            <w:rPr>
              <w:rFonts w:cs="Arial"/>
              <w:lang w:val="fi-FI"/>
            </w:rPr>
          </w:pPr>
        </w:p>
      </w:tc>
      <w:tc>
        <w:tcPr>
          <w:tcW w:w="1701" w:type="dxa"/>
        </w:tcPr>
        <w:p w14:paraId="7E36CA85" w14:textId="2B830014" w:rsidR="00056AC0" w:rsidRPr="000F1CE3" w:rsidRDefault="00056AC0" w:rsidP="00F94051">
          <w:pPr>
            <w:pStyle w:val="Header"/>
            <w:rPr>
              <w:rFonts w:cs="Arial"/>
              <w:lang w:val="fi-FI"/>
            </w:rPr>
          </w:pPr>
        </w:p>
      </w:tc>
      <w:tc>
        <w:tcPr>
          <w:tcW w:w="992" w:type="dxa"/>
        </w:tcPr>
        <w:p w14:paraId="1704492E" w14:textId="77777777" w:rsidR="00056AC0" w:rsidRPr="000F1CE3" w:rsidRDefault="00056AC0" w:rsidP="0030224A">
          <w:pPr>
            <w:pStyle w:val="Header"/>
            <w:jc w:val="right"/>
            <w:rPr>
              <w:rFonts w:cs="Arial"/>
              <w:lang w:val="fi-FI"/>
            </w:rPr>
          </w:pPr>
        </w:p>
      </w:tc>
    </w:tr>
  </w:tbl>
  <w:p w14:paraId="0CF34CE4" w14:textId="77777777" w:rsidR="00B012B1" w:rsidRPr="009E1DCC" w:rsidRDefault="00B012B1" w:rsidP="00EB73B5">
    <w:pPr>
      <w:pStyle w:val="Header"/>
      <w:tabs>
        <w:tab w:val="clear" w:pos="4153"/>
        <w:tab w:val="clear" w:pos="8306"/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3E50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320E9"/>
    <w:multiLevelType w:val="hybridMultilevel"/>
    <w:tmpl w:val="68B6A5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3DE"/>
    <w:multiLevelType w:val="hybridMultilevel"/>
    <w:tmpl w:val="A636F56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480E"/>
    <w:multiLevelType w:val="hybridMultilevel"/>
    <w:tmpl w:val="19146F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A67"/>
    <w:multiLevelType w:val="hybridMultilevel"/>
    <w:tmpl w:val="09067B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4A3D"/>
    <w:multiLevelType w:val="hybridMultilevel"/>
    <w:tmpl w:val="86D64C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C735A"/>
    <w:multiLevelType w:val="hybridMultilevel"/>
    <w:tmpl w:val="329C1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1018A"/>
    <w:multiLevelType w:val="hybridMultilevel"/>
    <w:tmpl w:val="6ADE32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134D9"/>
    <w:multiLevelType w:val="hybridMultilevel"/>
    <w:tmpl w:val="445E20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1483C"/>
    <w:multiLevelType w:val="hybridMultilevel"/>
    <w:tmpl w:val="E9DAE2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1DCA"/>
    <w:multiLevelType w:val="hybridMultilevel"/>
    <w:tmpl w:val="74EC0A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4D5"/>
    <w:multiLevelType w:val="hybridMultilevel"/>
    <w:tmpl w:val="25B058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C0C08"/>
    <w:multiLevelType w:val="hybridMultilevel"/>
    <w:tmpl w:val="A044DB7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04254C"/>
    <w:multiLevelType w:val="hybridMultilevel"/>
    <w:tmpl w:val="36B2B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C7676"/>
    <w:multiLevelType w:val="hybridMultilevel"/>
    <w:tmpl w:val="D1CE55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A5977"/>
    <w:multiLevelType w:val="hybridMultilevel"/>
    <w:tmpl w:val="C2DCE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F61C1"/>
    <w:multiLevelType w:val="hybridMultilevel"/>
    <w:tmpl w:val="E7228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2F3"/>
    <w:multiLevelType w:val="hybridMultilevel"/>
    <w:tmpl w:val="815E85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A1798"/>
    <w:multiLevelType w:val="hybridMultilevel"/>
    <w:tmpl w:val="C2329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E319F"/>
    <w:multiLevelType w:val="hybridMultilevel"/>
    <w:tmpl w:val="970638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F5958"/>
    <w:multiLevelType w:val="hybridMultilevel"/>
    <w:tmpl w:val="B058CC4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33545"/>
    <w:multiLevelType w:val="singleLevel"/>
    <w:tmpl w:val="0236473A"/>
    <w:lvl w:ilvl="0">
      <w:start w:val="1"/>
      <w:numFmt w:val="upperLetter"/>
      <w:pStyle w:val="TableofAuthorities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FA34563"/>
    <w:multiLevelType w:val="hybridMultilevel"/>
    <w:tmpl w:val="650005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112D7"/>
    <w:multiLevelType w:val="hybridMultilevel"/>
    <w:tmpl w:val="398E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307A5"/>
    <w:multiLevelType w:val="hybridMultilevel"/>
    <w:tmpl w:val="0358A4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C2A23"/>
    <w:multiLevelType w:val="hybridMultilevel"/>
    <w:tmpl w:val="75329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21B26"/>
    <w:multiLevelType w:val="hybridMultilevel"/>
    <w:tmpl w:val="4DF88E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52327"/>
    <w:multiLevelType w:val="hybridMultilevel"/>
    <w:tmpl w:val="A37E9F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04CB6"/>
    <w:multiLevelType w:val="hybridMultilevel"/>
    <w:tmpl w:val="711A6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11F5E"/>
    <w:multiLevelType w:val="hybridMultilevel"/>
    <w:tmpl w:val="47CEF7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A30C6"/>
    <w:multiLevelType w:val="hybridMultilevel"/>
    <w:tmpl w:val="9E3CE0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8572E"/>
    <w:multiLevelType w:val="hybridMultilevel"/>
    <w:tmpl w:val="B212D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81BFF"/>
    <w:multiLevelType w:val="hybridMultilevel"/>
    <w:tmpl w:val="71AEB2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D7CBB"/>
    <w:multiLevelType w:val="hybridMultilevel"/>
    <w:tmpl w:val="C3B8FF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D562C"/>
    <w:multiLevelType w:val="hybridMultilevel"/>
    <w:tmpl w:val="174896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65356"/>
    <w:multiLevelType w:val="hybridMultilevel"/>
    <w:tmpl w:val="C6E037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482A2E"/>
    <w:multiLevelType w:val="hybridMultilevel"/>
    <w:tmpl w:val="C62AC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F58AE"/>
    <w:multiLevelType w:val="hybridMultilevel"/>
    <w:tmpl w:val="887808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0DC8"/>
    <w:multiLevelType w:val="multilevel"/>
    <w:tmpl w:val="1D4C4CC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0A43CE9"/>
    <w:multiLevelType w:val="hybridMultilevel"/>
    <w:tmpl w:val="297A7B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56A2C"/>
    <w:multiLevelType w:val="hybridMultilevel"/>
    <w:tmpl w:val="BF34C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D5481"/>
    <w:multiLevelType w:val="hybridMultilevel"/>
    <w:tmpl w:val="41A019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DE23C8"/>
    <w:multiLevelType w:val="hybridMultilevel"/>
    <w:tmpl w:val="BF0A60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91755"/>
    <w:multiLevelType w:val="hybridMultilevel"/>
    <w:tmpl w:val="A27281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C2429"/>
    <w:multiLevelType w:val="hybridMultilevel"/>
    <w:tmpl w:val="008EC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C48EB"/>
    <w:multiLevelType w:val="hybridMultilevel"/>
    <w:tmpl w:val="6CE61D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E3F7F"/>
    <w:multiLevelType w:val="hybridMultilevel"/>
    <w:tmpl w:val="371E0B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7366">
    <w:abstractNumId w:val="38"/>
  </w:num>
  <w:num w:numId="2" w16cid:durableId="1531340347">
    <w:abstractNumId w:val="0"/>
  </w:num>
  <w:num w:numId="3" w16cid:durableId="1489050455">
    <w:abstractNumId w:val="21"/>
  </w:num>
  <w:num w:numId="4" w16cid:durableId="1026252039">
    <w:abstractNumId w:val="9"/>
  </w:num>
  <w:num w:numId="5" w16cid:durableId="1103501199">
    <w:abstractNumId w:val="17"/>
  </w:num>
  <w:num w:numId="6" w16cid:durableId="1749839055">
    <w:abstractNumId w:val="42"/>
  </w:num>
  <w:num w:numId="7" w16cid:durableId="874998516">
    <w:abstractNumId w:val="10"/>
  </w:num>
  <w:num w:numId="8" w16cid:durableId="1116942479">
    <w:abstractNumId w:val="20"/>
  </w:num>
  <w:num w:numId="9" w16cid:durableId="1024136385">
    <w:abstractNumId w:val="2"/>
  </w:num>
  <w:num w:numId="10" w16cid:durableId="828058542">
    <w:abstractNumId w:val="27"/>
  </w:num>
  <w:num w:numId="11" w16cid:durableId="1311247341">
    <w:abstractNumId w:val="45"/>
  </w:num>
  <w:num w:numId="12" w16cid:durableId="1155805403">
    <w:abstractNumId w:val="12"/>
  </w:num>
  <w:num w:numId="13" w16cid:durableId="610091589">
    <w:abstractNumId w:val="34"/>
  </w:num>
  <w:num w:numId="14" w16cid:durableId="554390428">
    <w:abstractNumId w:val="32"/>
  </w:num>
  <w:num w:numId="15" w16cid:durableId="1024286160">
    <w:abstractNumId w:val="35"/>
  </w:num>
  <w:num w:numId="16" w16cid:durableId="1394230270">
    <w:abstractNumId w:val="6"/>
  </w:num>
  <w:num w:numId="17" w16cid:durableId="2126805445">
    <w:abstractNumId w:val="25"/>
  </w:num>
  <w:num w:numId="18" w16cid:durableId="1882589552">
    <w:abstractNumId w:val="36"/>
  </w:num>
  <w:num w:numId="19" w16cid:durableId="67307161">
    <w:abstractNumId w:val="24"/>
  </w:num>
  <w:num w:numId="20" w16cid:durableId="2096046993">
    <w:abstractNumId w:val="37"/>
  </w:num>
  <w:num w:numId="21" w16cid:durableId="56779617">
    <w:abstractNumId w:val="30"/>
  </w:num>
  <w:num w:numId="22" w16cid:durableId="1994603384">
    <w:abstractNumId w:val="18"/>
  </w:num>
  <w:num w:numId="23" w16cid:durableId="895580766">
    <w:abstractNumId w:val="11"/>
  </w:num>
  <w:num w:numId="24" w16cid:durableId="327170310">
    <w:abstractNumId w:val="44"/>
  </w:num>
  <w:num w:numId="25" w16cid:durableId="1394885968">
    <w:abstractNumId w:val="3"/>
  </w:num>
  <w:num w:numId="26" w16cid:durableId="175271700">
    <w:abstractNumId w:val="19"/>
  </w:num>
  <w:num w:numId="27" w16cid:durableId="337118918">
    <w:abstractNumId w:val="1"/>
  </w:num>
  <w:num w:numId="28" w16cid:durableId="1053311548">
    <w:abstractNumId w:val="33"/>
  </w:num>
  <w:num w:numId="29" w16cid:durableId="1641689907">
    <w:abstractNumId w:val="23"/>
  </w:num>
  <w:num w:numId="30" w16cid:durableId="1935242158">
    <w:abstractNumId w:val="16"/>
  </w:num>
  <w:num w:numId="31" w16cid:durableId="1566913615">
    <w:abstractNumId w:val="13"/>
  </w:num>
  <w:num w:numId="32" w16cid:durableId="1760903857">
    <w:abstractNumId w:val="8"/>
  </w:num>
  <w:num w:numId="33" w16cid:durableId="1767268879">
    <w:abstractNumId w:val="5"/>
  </w:num>
  <w:num w:numId="34" w16cid:durableId="425425441">
    <w:abstractNumId w:val="14"/>
  </w:num>
  <w:num w:numId="35" w16cid:durableId="1510214757">
    <w:abstractNumId w:val="22"/>
  </w:num>
  <w:num w:numId="36" w16cid:durableId="2090693048">
    <w:abstractNumId w:val="41"/>
  </w:num>
  <w:num w:numId="37" w16cid:durableId="1154176476">
    <w:abstractNumId w:val="15"/>
  </w:num>
  <w:num w:numId="38" w16cid:durableId="598802466">
    <w:abstractNumId w:val="26"/>
  </w:num>
  <w:num w:numId="39" w16cid:durableId="1885603775">
    <w:abstractNumId w:val="40"/>
  </w:num>
  <w:num w:numId="40" w16cid:durableId="965234294">
    <w:abstractNumId w:val="29"/>
  </w:num>
  <w:num w:numId="41" w16cid:durableId="1886065711">
    <w:abstractNumId w:val="7"/>
  </w:num>
  <w:num w:numId="42" w16cid:durableId="1744719448">
    <w:abstractNumId w:val="28"/>
  </w:num>
  <w:num w:numId="43" w16cid:durableId="1683435037">
    <w:abstractNumId w:val="31"/>
  </w:num>
  <w:num w:numId="44" w16cid:durableId="2077389274">
    <w:abstractNumId w:val="46"/>
  </w:num>
  <w:num w:numId="45" w16cid:durableId="1482379509">
    <w:abstractNumId w:val="4"/>
  </w:num>
  <w:num w:numId="46" w16cid:durableId="39211549">
    <w:abstractNumId w:val="39"/>
  </w:num>
  <w:num w:numId="47" w16cid:durableId="1023943741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2"/>
    <w:rsid w:val="00000CEB"/>
    <w:rsid w:val="00001AE8"/>
    <w:rsid w:val="000026F5"/>
    <w:rsid w:val="000048E4"/>
    <w:rsid w:val="00004BBF"/>
    <w:rsid w:val="00004CC3"/>
    <w:rsid w:val="00005011"/>
    <w:rsid w:val="00005756"/>
    <w:rsid w:val="0000586E"/>
    <w:rsid w:val="00007998"/>
    <w:rsid w:val="00012367"/>
    <w:rsid w:val="00014FE6"/>
    <w:rsid w:val="00015688"/>
    <w:rsid w:val="000168B3"/>
    <w:rsid w:val="000174B3"/>
    <w:rsid w:val="00020C2D"/>
    <w:rsid w:val="00023856"/>
    <w:rsid w:val="00023C73"/>
    <w:rsid w:val="000267B6"/>
    <w:rsid w:val="0002769D"/>
    <w:rsid w:val="00027DEF"/>
    <w:rsid w:val="000300F8"/>
    <w:rsid w:val="00030362"/>
    <w:rsid w:val="00030B1C"/>
    <w:rsid w:val="0003256D"/>
    <w:rsid w:val="00032D6B"/>
    <w:rsid w:val="00034702"/>
    <w:rsid w:val="000348A4"/>
    <w:rsid w:val="000361B2"/>
    <w:rsid w:val="00037511"/>
    <w:rsid w:val="00037854"/>
    <w:rsid w:val="00037C01"/>
    <w:rsid w:val="0004160B"/>
    <w:rsid w:val="000417C9"/>
    <w:rsid w:val="000443D3"/>
    <w:rsid w:val="0005128A"/>
    <w:rsid w:val="00051EDD"/>
    <w:rsid w:val="000544F3"/>
    <w:rsid w:val="000557E0"/>
    <w:rsid w:val="00055E8C"/>
    <w:rsid w:val="00056AC0"/>
    <w:rsid w:val="00056E3C"/>
    <w:rsid w:val="0005758D"/>
    <w:rsid w:val="00063D0E"/>
    <w:rsid w:val="00070C77"/>
    <w:rsid w:val="00071519"/>
    <w:rsid w:val="0007248F"/>
    <w:rsid w:val="000724C3"/>
    <w:rsid w:val="00073215"/>
    <w:rsid w:val="00074580"/>
    <w:rsid w:val="00080A7A"/>
    <w:rsid w:val="000811BF"/>
    <w:rsid w:val="000817DD"/>
    <w:rsid w:val="00081ABE"/>
    <w:rsid w:val="0008360E"/>
    <w:rsid w:val="00083C52"/>
    <w:rsid w:val="00084B55"/>
    <w:rsid w:val="00091AC2"/>
    <w:rsid w:val="00093136"/>
    <w:rsid w:val="00093BA8"/>
    <w:rsid w:val="0009512E"/>
    <w:rsid w:val="00095205"/>
    <w:rsid w:val="00097360"/>
    <w:rsid w:val="00097D87"/>
    <w:rsid w:val="000A0D00"/>
    <w:rsid w:val="000A13FF"/>
    <w:rsid w:val="000A319A"/>
    <w:rsid w:val="000A3D7F"/>
    <w:rsid w:val="000A3DA3"/>
    <w:rsid w:val="000A49B1"/>
    <w:rsid w:val="000A5024"/>
    <w:rsid w:val="000A7438"/>
    <w:rsid w:val="000A7A59"/>
    <w:rsid w:val="000A7BB1"/>
    <w:rsid w:val="000A7D4A"/>
    <w:rsid w:val="000B0581"/>
    <w:rsid w:val="000B0E87"/>
    <w:rsid w:val="000B286A"/>
    <w:rsid w:val="000B348C"/>
    <w:rsid w:val="000B40FA"/>
    <w:rsid w:val="000C044C"/>
    <w:rsid w:val="000C0F58"/>
    <w:rsid w:val="000C2924"/>
    <w:rsid w:val="000C3633"/>
    <w:rsid w:val="000C4494"/>
    <w:rsid w:val="000C5B8D"/>
    <w:rsid w:val="000C70A4"/>
    <w:rsid w:val="000C797A"/>
    <w:rsid w:val="000C7BA1"/>
    <w:rsid w:val="000D0DE7"/>
    <w:rsid w:val="000D10B2"/>
    <w:rsid w:val="000D156C"/>
    <w:rsid w:val="000D1E67"/>
    <w:rsid w:val="000D2261"/>
    <w:rsid w:val="000D37C6"/>
    <w:rsid w:val="000D4666"/>
    <w:rsid w:val="000E0180"/>
    <w:rsid w:val="000E2F78"/>
    <w:rsid w:val="000E2FCD"/>
    <w:rsid w:val="000E4277"/>
    <w:rsid w:val="000E42FA"/>
    <w:rsid w:val="000E57FA"/>
    <w:rsid w:val="000E6AFD"/>
    <w:rsid w:val="000E6EF1"/>
    <w:rsid w:val="000F15D5"/>
    <w:rsid w:val="000F1CE3"/>
    <w:rsid w:val="000F6316"/>
    <w:rsid w:val="000F648B"/>
    <w:rsid w:val="000F6D9C"/>
    <w:rsid w:val="000F77AC"/>
    <w:rsid w:val="000F7CA6"/>
    <w:rsid w:val="00101433"/>
    <w:rsid w:val="00102CD4"/>
    <w:rsid w:val="00104349"/>
    <w:rsid w:val="001049FF"/>
    <w:rsid w:val="00107982"/>
    <w:rsid w:val="00112607"/>
    <w:rsid w:val="00112FF1"/>
    <w:rsid w:val="00115C82"/>
    <w:rsid w:val="00115F37"/>
    <w:rsid w:val="00120E4C"/>
    <w:rsid w:val="0012189A"/>
    <w:rsid w:val="0012375E"/>
    <w:rsid w:val="00125655"/>
    <w:rsid w:val="00125FC2"/>
    <w:rsid w:val="0012619E"/>
    <w:rsid w:val="00126BC6"/>
    <w:rsid w:val="00130F0A"/>
    <w:rsid w:val="00130F8E"/>
    <w:rsid w:val="00131562"/>
    <w:rsid w:val="00132FB2"/>
    <w:rsid w:val="00134F46"/>
    <w:rsid w:val="00135165"/>
    <w:rsid w:val="00136AFB"/>
    <w:rsid w:val="00141731"/>
    <w:rsid w:val="00142F05"/>
    <w:rsid w:val="00143AA7"/>
    <w:rsid w:val="00144DDD"/>
    <w:rsid w:val="00144FDD"/>
    <w:rsid w:val="001454F9"/>
    <w:rsid w:val="0015173F"/>
    <w:rsid w:val="00153619"/>
    <w:rsid w:val="0015470B"/>
    <w:rsid w:val="001558F0"/>
    <w:rsid w:val="001560B2"/>
    <w:rsid w:val="001564A6"/>
    <w:rsid w:val="00156A27"/>
    <w:rsid w:val="0015737E"/>
    <w:rsid w:val="00157600"/>
    <w:rsid w:val="00163B71"/>
    <w:rsid w:val="001647B6"/>
    <w:rsid w:val="00164CA4"/>
    <w:rsid w:val="001650B0"/>
    <w:rsid w:val="00165154"/>
    <w:rsid w:val="00165A1D"/>
    <w:rsid w:val="001669C9"/>
    <w:rsid w:val="0016778F"/>
    <w:rsid w:val="00167CBA"/>
    <w:rsid w:val="001700CA"/>
    <w:rsid w:val="001702CA"/>
    <w:rsid w:val="0017143C"/>
    <w:rsid w:val="00172450"/>
    <w:rsid w:val="0017297C"/>
    <w:rsid w:val="00172C4A"/>
    <w:rsid w:val="001737E9"/>
    <w:rsid w:val="00174B04"/>
    <w:rsid w:val="00175E61"/>
    <w:rsid w:val="00176488"/>
    <w:rsid w:val="00181292"/>
    <w:rsid w:val="00184957"/>
    <w:rsid w:val="00187551"/>
    <w:rsid w:val="00187A4E"/>
    <w:rsid w:val="00187D9B"/>
    <w:rsid w:val="00190742"/>
    <w:rsid w:val="00191FC6"/>
    <w:rsid w:val="001920A3"/>
    <w:rsid w:val="001920D3"/>
    <w:rsid w:val="00192BE5"/>
    <w:rsid w:val="00192C58"/>
    <w:rsid w:val="00193968"/>
    <w:rsid w:val="00195154"/>
    <w:rsid w:val="00197619"/>
    <w:rsid w:val="001A04A8"/>
    <w:rsid w:val="001A1B21"/>
    <w:rsid w:val="001B0C0E"/>
    <w:rsid w:val="001B27E4"/>
    <w:rsid w:val="001B3692"/>
    <w:rsid w:val="001B40C9"/>
    <w:rsid w:val="001B48C5"/>
    <w:rsid w:val="001B5C95"/>
    <w:rsid w:val="001B5CDE"/>
    <w:rsid w:val="001B65EF"/>
    <w:rsid w:val="001B68CE"/>
    <w:rsid w:val="001C1E2B"/>
    <w:rsid w:val="001C2E73"/>
    <w:rsid w:val="001C6458"/>
    <w:rsid w:val="001C68C7"/>
    <w:rsid w:val="001D3AA2"/>
    <w:rsid w:val="001D46E5"/>
    <w:rsid w:val="001D6216"/>
    <w:rsid w:val="001D7002"/>
    <w:rsid w:val="001E1EFA"/>
    <w:rsid w:val="001E2BF3"/>
    <w:rsid w:val="001E5466"/>
    <w:rsid w:val="001E5B52"/>
    <w:rsid w:val="001F0F68"/>
    <w:rsid w:val="001F2CE2"/>
    <w:rsid w:val="001F4BC1"/>
    <w:rsid w:val="00200057"/>
    <w:rsid w:val="00201A5B"/>
    <w:rsid w:val="002031D8"/>
    <w:rsid w:val="00203AC2"/>
    <w:rsid w:val="002049D3"/>
    <w:rsid w:val="00205D6A"/>
    <w:rsid w:val="00207734"/>
    <w:rsid w:val="00211BFE"/>
    <w:rsid w:val="002120DB"/>
    <w:rsid w:val="002134E5"/>
    <w:rsid w:val="00213AFD"/>
    <w:rsid w:val="00216EAD"/>
    <w:rsid w:val="00221885"/>
    <w:rsid w:val="002243B9"/>
    <w:rsid w:val="0022497F"/>
    <w:rsid w:val="00225409"/>
    <w:rsid w:val="00226139"/>
    <w:rsid w:val="00227D73"/>
    <w:rsid w:val="00235B3E"/>
    <w:rsid w:val="002369C7"/>
    <w:rsid w:val="00237032"/>
    <w:rsid w:val="0023710A"/>
    <w:rsid w:val="00237AB4"/>
    <w:rsid w:val="00240B28"/>
    <w:rsid w:val="002417DA"/>
    <w:rsid w:val="00242826"/>
    <w:rsid w:val="002451E0"/>
    <w:rsid w:val="00245372"/>
    <w:rsid w:val="00246494"/>
    <w:rsid w:val="00247C4D"/>
    <w:rsid w:val="00247CDA"/>
    <w:rsid w:val="00252207"/>
    <w:rsid w:val="00253480"/>
    <w:rsid w:val="00255B8E"/>
    <w:rsid w:val="00260C1D"/>
    <w:rsid w:val="00261A00"/>
    <w:rsid w:val="00264152"/>
    <w:rsid w:val="00264A30"/>
    <w:rsid w:val="00265E74"/>
    <w:rsid w:val="002663FD"/>
    <w:rsid w:val="002664C3"/>
    <w:rsid w:val="0027228B"/>
    <w:rsid w:val="0027353F"/>
    <w:rsid w:val="002737DD"/>
    <w:rsid w:val="00276E51"/>
    <w:rsid w:val="00282399"/>
    <w:rsid w:val="00282FBE"/>
    <w:rsid w:val="00283DD1"/>
    <w:rsid w:val="0028580F"/>
    <w:rsid w:val="00285903"/>
    <w:rsid w:val="00286A15"/>
    <w:rsid w:val="00287961"/>
    <w:rsid w:val="0028797E"/>
    <w:rsid w:val="00290D35"/>
    <w:rsid w:val="00290FD7"/>
    <w:rsid w:val="0029187B"/>
    <w:rsid w:val="00293F64"/>
    <w:rsid w:val="002948D3"/>
    <w:rsid w:val="00294C53"/>
    <w:rsid w:val="002956DB"/>
    <w:rsid w:val="0029621C"/>
    <w:rsid w:val="002969D5"/>
    <w:rsid w:val="00296D18"/>
    <w:rsid w:val="00296D22"/>
    <w:rsid w:val="002973B6"/>
    <w:rsid w:val="002A28FC"/>
    <w:rsid w:val="002A2F44"/>
    <w:rsid w:val="002A3953"/>
    <w:rsid w:val="002A4373"/>
    <w:rsid w:val="002A46FE"/>
    <w:rsid w:val="002B2333"/>
    <w:rsid w:val="002B3E02"/>
    <w:rsid w:val="002B4AA8"/>
    <w:rsid w:val="002B733B"/>
    <w:rsid w:val="002B739E"/>
    <w:rsid w:val="002C0E31"/>
    <w:rsid w:val="002C2F9B"/>
    <w:rsid w:val="002C43BC"/>
    <w:rsid w:val="002C4601"/>
    <w:rsid w:val="002C60F6"/>
    <w:rsid w:val="002C72DB"/>
    <w:rsid w:val="002D0B32"/>
    <w:rsid w:val="002D245A"/>
    <w:rsid w:val="002D3B30"/>
    <w:rsid w:val="002D6880"/>
    <w:rsid w:val="002D6CBF"/>
    <w:rsid w:val="002D7E79"/>
    <w:rsid w:val="002E0BA6"/>
    <w:rsid w:val="002E12F2"/>
    <w:rsid w:val="002E14CD"/>
    <w:rsid w:val="002E3848"/>
    <w:rsid w:val="002E67C9"/>
    <w:rsid w:val="002E6FD2"/>
    <w:rsid w:val="002F00B2"/>
    <w:rsid w:val="002F0250"/>
    <w:rsid w:val="002F02C5"/>
    <w:rsid w:val="002F0E9C"/>
    <w:rsid w:val="002F28F3"/>
    <w:rsid w:val="002F392E"/>
    <w:rsid w:val="002F5765"/>
    <w:rsid w:val="002F6F1D"/>
    <w:rsid w:val="002F7383"/>
    <w:rsid w:val="002F7623"/>
    <w:rsid w:val="00300818"/>
    <w:rsid w:val="0030224A"/>
    <w:rsid w:val="00302EFC"/>
    <w:rsid w:val="00303433"/>
    <w:rsid w:val="00305F95"/>
    <w:rsid w:val="003075D3"/>
    <w:rsid w:val="0031014B"/>
    <w:rsid w:val="003102F8"/>
    <w:rsid w:val="003103FA"/>
    <w:rsid w:val="003110CA"/>
    <w:rsid w:val="003115E4"/>
    <w:rsid w:val="00312FC7"/>
    <w:rsid w:val="0031519C"/>
    <w:rsid w:val="00317FCB"/>
    <w:rsid w:val="00320ED4"/>
    <w:rsid w:val="00321F70"/>
    <w:rsid w:val="003220BC"/>
    <w:rsid w:val="0032409C"/>
    <w:rsid w:val="00324ACC"/>
    <w:rsid w:val="00325911"/>
    <w:rsid w:val="00325CB4"/>
    <w:rsid w:val="00326DFF"/>
    <w:rsid w:val="00326FBC"/>
    <w:rsid w:val="00327782"/>
    <w:rsid w:val="00331476"/>
    <w:rsid w:val="0033451A"/>
    <w:rsid w:val="00335749"/>
    <w:rsid w:val="003366F7"/>
    <w:rsid w:val="0033774D"/>
    <w:rsid w:val="00337F19"/>
    <w:rsid w:val="00341033"/>
    <w:rsid w:val="003456F1"/>
    <w:rsid w:val="00345AA6"/>
    <w:rsid w:val="00345C60"/>
    <w:rsid w:val="0035185D"/>
    <w:rsid w:val="003538D8"/>
    <w:rsid w:val="003546E1"/>
    <w:rsid w:val="00354A9D"/>
    <w:rsid w:val="003557A1"/>
    <w:rsid w:val="00355BA1"/>
    <w:rsid w:val="0035657E"/>
    <w:rsid w:val="00356B01"/>
    <w:rsid w:val="003574AA"/>
    <w:rsid w:val="00361AB1"/>
    <w:rsid w:val="00362035"/>
    <w:rsid w:val="003638A7"/>
    <w:rsid w:val="00365331"/>
    <w:rsid w:val="00366FE6"/>
    <w:rsid w:val="00371071"/>
    <w:rsid w:val="00372EBC"/>
    <w:rsid w:val="0037321D"/>
    <w:rsid w:val="00374728"/>
    <w:rsid w:val="003754CF"/>
    <w:rsid w:val="00377CCC"/>
    <w:rsid w:val="00377F59"/>
    <w:rsid w:val="00380B7F"/>
    <w:rsid w:val="00381015"/>
    <w:rsid w:val="00382AA3"/>
    <w:rsid w:val="00384C82"/>
    <w:rsid w:val="00385078"/>
    <w:rsid w:val="003855D5"/>
    <w:rsid w:val="0038654D"/>
    <w:rsid w:val="00386B14"/>
    <w:rsid w:val="003904C3"/>
    <w:rsid w:val="00390B49"/>
    <w:rsid w:val="0039281B"/>
    <w:rsid w:val="00393A42"/>
    <w:rsid w:val="003941E0"/>
    <w:rsid w:val="0039431F"/>
    <w:rsid w:val="00394571"/>
    <w:rsid w:val="003977A2"/>
    <w:rsid w:val="003A1C69"/>
    <w:rsid w:val="003A41C3"/>
    <w:rsid w:val="003A44CC"/>
    <w:rsid w:val="003A5612"/>
    <w:rsid w:val="003A65F7"/>
    <w:rsid w:val="003A7C05"/>
    <w:rsid w:val="003B0C75"/>
    <w:rsid w:val="003B376B"/>
    <w:rsid w:val="003B3B66"/>
    <w:rsid w:val="003B6494"/>
    <w:rsid w:val="003C2429"/>
    <w:rsid w:val="003C2B88"/>
    <w:rsid w:val="003C4163"/>
    <w:rsid w:val="003C4F6B"/>
    <w:rsid w:val="003C5429"/>
    <w:rsid w:val="003D07BE"/>
    <w:rsid w:val="003D0947"/>
    <w:rsid w:val="003D0A21"/>
    <w:rsid w:val="003D4007"/>
    <w:rsid w:val="003D6779"/>
    <w:rsid w:val="003E0DEC"/>
    <w:rsid w:val="003E2467"/>
    <w:rsid w:val="003E28D5"/>
    <w:rsid w:val="003E2A87"/>
    <w:rsid w:val="003E5228"/>
    <w:rsid w:val="003E5EA2"/>
    <w:rsid w:val="003E661A"/>
    <w:rsid w:val="003E79BF"/>
    <w:rsid w:val="003F1FEB"/>
    <w:rsid w:val="003F26E7"/>
    <w:rsid w:val="003F2FC5"/>
    <w:rsid w:val="003F395B"/>
    <w:rsid w:val="003F46E4"/>
    <w:rsid w:val="003F50A3"/>
    <w:rsid w:val="003F6FBB"/>
    <w:rsid w:val="0040010F"/>
    <w:rsid w:val="00401951"/>
    <w:rsid w:val="00402706"/>
    <w:rsid w:val="0040279B"/>
    <w:rsid w:val="00402E21"/>
    <w:rsid w:val="004037E7"/>
    <w:rsid w:val="00403C5C"/>
    <w:rsid w:val="00404CD2"/>
    <w:rsid w:val="00410BFB"/>
    <w:rsid w:val="00411B6B"/>
    <w:rsid w:val="0041200D"/>
    <w:rsid w:val="00412E79"/>
    <w:rsid w:val="00413114"/>
    <w:rsid w:val="0041361E"/>
    <w:rsid w:val="004139B1"/>
    <w:rsid w:val="00413E0C"/>
    <w:rsid w:val="00414722"/>
    <w:rsid w:val="004148EE"/>
    <w:rsid w:val="00414E7F"/>
    <w:rsid w:val="004158E2"/>
    <w:rsid w:val="00416490"/>
    <w:rsid w:val="00420649"/>
    <w:rsid w:val="00420D4B"/>
    <w:rsid w:val="00421A43"/>
    <w:rsid w:val="004231C4"/>
    <w:rsid w:val="00423430"/>
    <w:rsid w:val="004235F9"/>
    <w:rsid w:val="00423F48"/>
    <w:rsid w:val="0042425C"/>
    <w:rsid w:val="00424DB8"/>
    <w:rsid w:val="00425499"/>
    <w:rsid w:val="00425FE7"/>
    <w:rsid w:val="00426E14"/>
    <w:rsid w:val="00427E34"/>
    <w:rsid w:val="004316E7"/>
    <w:rsid w:val="004332C8"/>
    <w:rsid w:val="00433E0A"/>
    <w:rsid w:val="00435B51"/>
    <w:rsid w:val="0043618B"/>
    <w:rsid w:val="00436C70"/>
    <w:rsid w:val="00437C12"/>
    <w:rsid w:val="0044150C"/>
    <w:rsid w:val="00443250"/>
    <w:rsid w:val="00444A44"/>
    <w:rsid w:val="00445472"/>
    <w:rsid w:val="00445726"/>
    <w:rsid w:val="004468CD"/>
    <w:rsid w:val="00451056"/>
    <w:rsid w:val="0045248F"/>
    <w:rsid w:val="00453285"/>
    <w:rsid w:val="004532E8"/>
    <w:rsid w:val="0045386A"/>
    <w:rsid w:val="00453A81"/>
    <w:rsid w:val="004543D9"/>
    <w:rsid w:val="00454E97"/>
    <w:rsid w:val="0045579D"/>
    <w:rsid w:val="00455BFE"/>
    <w:rsid w:val="0045678E"/>
    <w:rsid w:val="00456AE2"/>
    <w:rsid w:val="00456B6B"/>
    <w:rsid w:val="00456C44"/>
    <w:rsid w:val="004605F4"/>
    <w:rsid w:val="00464F8E"/>
    <w:rsid w:val="00465B6A"/>
    <w:rsid w:val="004678AB"/>
    <w:rsid w:val="0047001F"/>
    <w:rsid w:val="00470177"/>
    <w:rsid w:val="00475808"/>
    <w:rsid w:val="00476AD5"/>
    <w:rsid w:val="0047790C"/>
    <w:rsid w:val="00484307"/>
    <w:rsid w:val="00487A88"/>
    <w:rsid w:val="00487D6A"/>
    <w:rsid w:val="00490DBE"/>
    <w:rsid w:val="00491A2F"/>
    <w:rsid w:val="00494B2F"/>
    <w:rsid w:val="00496D02"/>
    <w:rsid w:val="004979F2"/>
    <w:rsid w:val="004A0443"/>
    <w:rsid w:val="004A3762"/>
    <w:rsid w:val="004A3852"/>
    <w:rsid w:val="004A649F"/>
    <w:rsid w:val="004A6EBD"/>
    <w:rsid w:val="004B0E93"/>
    <w:rsid w:val="004B168E"/>
    <w:rsid w:val="004B214F"/>
    <w:rsid w:val="004B289E"/>
    <w:rsid w:val="004B512D"/>
    <w:rsid w:val="004C0270"/>
    <w:rsid w:val="004C0C5C"/>
    <w:rsid w:val="004C0DA5"/>
    <w:rsid w:val="004C154B"/>
    <w:rsid w:val="004C2862"/>
    <w:rsid w:val="004C28B5"/>
    <w:rsid w:val="004C3958"/>
    <w:rsid w:val="004C446E"/>
    <w:rsid w:val="004C4F25"/>
    <w:rsid w:val="004C7450"/>
    <w:rsid w:val="004D0EBD"/>
    <w:rsid w:val="004D36C1"/>
    <w:rsid w:val="004D3E53"/>
    <w:rsid w:val="004D513E"/>
    <w:rsid w:val="004D6DCD"/>
    <w:rsid w:val="004D75E2"/>
    <w:rsid w:val="004D7F13"/>
    <w:rsid w:val="004E1C4E"/>
    <w:rsid w:val="004E2B27"/>
    <w:rsid w:val="004E3F79"/>
    <w:rsid w:val="004E53FC"/>
    <w:rsid w:val="004E5524"/>
    <w:rsid w:val="004E6275"/>
    <w:rsid w:val="004E752F"/>
    <w:rsid w:val="004E792A"/>
    <w:rsid w:val="004F0A9D"/>
    <w:rsid w:val="004F2444"/>
    <w:rsid w:val="004F27B7"/>
    <w:rsid w:val="004F5609"/>
    <w:rsid w:val="004F6F4A"/>
    <w:rsid w:val="004F76E6"/>
    <w:rsid w:val="00500055"/>
    <w:rsid w:val="00503340"/>
    <w:rsid w:val="00505A8A"/>
    <w:rsid w:val="00505DCE"/>
    <w:rsid w:val="00510E63"/>
    <w:rsid w:val="005116A2"/>
    <w:rsid w:val="00513467"/>
    <w:rsid w:val="00514BD1"/>
    <w:rsid w:val="0051767D"/>
    <w:rsid w:val="00517979"/>
    <w:rsid w:val="00521804"/>
    <w:rsid w:val="005236D7"/>
    <w:rsid w:val="005239BD"/>
    <w:rsid w:val="00525453"/>
    <w:rsid w:val="005256FA"/>
    <w:rsid w:val="00526DB9"/>
    <w:rsid w:val="00526E37"/>
    <w:rsid w:val="005273C1"/>
    <w:rsid w:val="00530411"/>
    <w:rsid w:val="005322D0"/>
    <w:rsid w:val="0053306A"/>
    <w:rsid w:val="00533A94"/>
    <w:rsid w:val="00533F23"/>
    <w:rsid w:val="00535074"/>
    <w:rsid w:val="00535543"/>
    <w:rsid w:val="00542965"/>
    <w:rsid w:val="0054305E"/>
    <w:rsid w:val="0054567F"/>
    <w:rsid w:val="0054601D"/>
    <w:rsid w:val="00546F91"/>
    <w:rsid w:val="005501EA"/>
    <w:rsid w:val="0055332E"/>
    <w:rsid w:val="00553C61"/>
    <w:rsid w:val="00553F19"/>
    <w:rsid w:val="0055418F"/>
    <w:rsid w:val="00563128"/>
    <w:rsid w:val="00563545"/>
    <w:rsid w:val="00563D31"/>
    <w:rsid w:val="0056517E"/>
    <w:rsid w:val="00565182"/>
    <w:rsid w:val="00566DE3"/>
    <w:rsid w:val="005704BE"/>
    <w:rsid w:val="00571DF7"/>
    <w:rsid w:val="005731FB"/>
    <w:rsid w:val="005735C3"/>
    <w:rsid w:val="005744F5"/>
    <w:rsid w:val="00575300"/>
    <w:rsid w:val="0058151B"/>
    <w:rsid w:val="00581A73"/>
    <w:rsid w:val="00582056"/>
    <w:rsid w:val="0058342A"/>
    <w:rsid w:val="00587CA6"/>
    <w:rsid w:val="005917B7"/>
    <w:rsid w:val="00591E18"/>
    <w:rsid w:val="00592A90"/>
    <w:rsid w:val="00593371"/>
    <w:rsid w:val="00596038"/>
    <w:rsid w:val="00596379"/>
    <w:rsid w:val="00596F51"/>
    <w:rsid w:val="005A4FC7"/>
    <w:rsid w:val="005A6F1D"/>
    <w:rsid w:val="005A7026"/>
    <w:rsid w:val="005A7646"/>
    <w:rsid w:val="005B4D2E"/>
    <w:rsid w:val="005B6E80"/>
    <w:rsid w:val="005C3C1A"/>
    <w:rsid w:val="005C40EA"/>
    <w:rsid w:val="005C4BA7"/>
    <w:rsid w:val="005C63CD"/>
    <w:rsid w:val="005C779B"/>
    <w:rsid w:val="005C7A45"/>
    <w:rsid w:val="005D21B0"/>
    <w:rsid w:val="005D3052"/>
    <w:rsid w:val="005D347C"/>
    <w:rsid w:val="005D45D9"/>
    <w:rsid w:val="005D7095"/>
    <w:rsid w:val="005E0766"/>
    <w:rsid w:val="005E2C32"/>
    <w:rsid w:val="005E3CAC"/>
    <w:rsid w:val="005E4BCF"/>
    <w:rsid w:val="005E6BC9"/>
    <w:rsid w:val="005E70AD"/>
    <w:rsid w:val="005F1799"/>
    <w:rsid w:val="005F1BFE"/>
    <w:rsid w:val="005F5F67"/>
    <w:rsid w:val="005F70EC"/>
    <w:rsid w:val="005F712C"/>
    <w:rsid w:val="005F73FB"/>
    <w:rsid w:val="005F79F7"/>
    <w:rsid w:val="00600739"/>
    <w:rsid w:val="00601498"/>
    <w:rsid w:val="00601F20"/>
    <w:rsid w:val="0060349A"/>
    <w:rsid w:val="0060467B"/>
    <w:rsid w:val="00606008"/>
    <w:rsid w:val="006076FF"/>
    <w:rsid w:val="00610CE9"/>
    <w:rsid w:val="006114F8"/>
    <w:rsid w:val="006141CB"/>
    <w:rsid w:val="00617594"/>
    <w:rsid w:val="00620BB1"/>
    <w:rsid w:val="00621D27"/>
    <w:rsid w:val="00622147"/>
    <w:rsid w:val="006221D0"/>
    <w:rsid w:val="0062233D"/>
    <w:rsid w:val="00622BFB"/>
    <w:rsid w:val="00623F14"/>
    <w:rsid w:val="00624183"/>
    <w:rsid w:val="00625B26"/>
    <w:rsid w:val="006307ED"/>
    <w:rsid w:val="00631068"/>
    <w:rsid w:val="00633106"/>
    <w:rsid w:val="006331CF"/>
    <w:rsid w:val="00635DD8"/>
    <w:rsid w:val="006362D1"/>
    <w:rsid w:val="00636AFC"/>
    <w:rsid w:val="00637023"/>
    <w:rsid w:val="006400F0"/>
    <w:rsid w:val="00640675"/>
    <w:rsid w:val="00640C57"/>
    <w:rsid w:val="00641FF0"/>
    <w:rsid w:val="006433AF"/>
    <w:rsid w:val="00644A57"/>
    <w:rsid w:val="00646253"/>
    <w:rsid w:val="00647A12"/>
    <w:rsid w:val="00647A9B"/>
    <w:rsid w:val="00647B89"/>
    <w:rsid w:val="006503FD"/>
    <w:rsid w:val="00652A37"/>
    <w:rsid w:val="00653009"/>
    <w:rsid w:val="00653A86"/>
    <w:rsid w:val="0065411A"/>
    <w:rsid w:val="006547CF"/>
    <w:rsid w:val="00660FEE"/>
    <w:rsid w:val="00661B61"/>
    <w:rsid w:val="0066352B"/>
    <w:rsid w:val="00663C8E"/>
    <w:rsid w:val="006645FC"/>
    <w:rsid w:val="00664C1E"/>
    <w:rsid w:val="00664CF2"/>
    <w:rsid w:val="00664D6B"/>
    <w:rsid w:val="00665BAB"/>
    <w:rsid w:val="0067099F"/>
    <w:rsid w:val="00671BA2"/>
    <w:rsid w:val="00672974"/>
    <w:rsid w:val="00673318"/>
    <w:rsid w:val="00680A9D"/>
    <w:rsid w:val="00682907"/>
    <w:rsid w:val="006833FB"/>
    <w:rsid w:val="0068502D"/>
    <w:rsid w:val="00685A6A"/>
    <w:rsid w:val="0068670A"/>
    <w:rsid w:val="00687B5D"/>
    <w:rsid w:val="00687C11"/>
    <w:rsid w:val="0069186D"/>
    <w:rsid w:val="00692981"/>
    <w:rsid w:val="006933DE"/>
    <w:rsid w:val="0069430F"/>
    <w:rsid w:val="00694B75"/>
    <w:rsid w:val="006969DF"/>
    <w:rsid w:val="00696FB6"/>
    <w:rsid w:val="006A20D5"/>
    <w:rsid w:val="006A21B0"/>
    <w:rsid w:val="006A2AE4"/>
    <w:rsid w:val="006A521B"/>
    <w:rsid w:val="006A67DA"/>
    <w:rsid w:val="006A756A"/>
    <w:rsid w:val="006B3F0A"/>
    <w:rsid w:val="006B46D6"/>
    <w:rsid w:val="006B5E98"/>
    <w:rsid w:val="006B6442"/>
    <w:rsid w:val="006C0A5D"/>
    <w:rsid w:val="006C1CDF"/>
    <w:rsid w:val="006C3444"/>
    <w:rsid w:val="006C3CB4"/>
    <w:rsid w:val="006C4C04"/>
    <w:rsid w:val="006C4D92"/>
    <w:rsid w:val="006C7201"/>
    <w:rsid w:val="006C7B68"/>
    <w:rsid w:val="006D2AF6"/>
    <w:rsid w:val="006D5A07"/>
    <w:rsid w:val="006D6E5C"/>
    <w:rsid w:val="006D7BF6"/>
    <w:rsid w:val="006E034B"/>
    <w:rsid w:val="006E189B"/>
    <w:rsid w:val="006E2885"/>
    <w:rsid w:val="006E3A12"/>
    <w:rsid w:val="006E480F"/>
    <w:rsid w:val="006E51C2"/>
    <w:rsid w:val="006E5C33"/>
    <w:rsid w:val="006E6263"/>
    <w:rsid w:val="006E6E6C"/>
    <w:rsid w:val="006F14E3"/>
    <w:rsid w:val="006F2EE5"/>
    <w:rsid w:val="006F3E9D"/>
    <w:rsid w:val="006F4BF3"/>
    <w:rsid w:val="006F6A04"/>
    <w:rsid w:val="00700797"/>
    <w:rsid w:val="00700A13"/>
    <w:rsid w:val="00702BF9"/>
    <w:rsid w:val="00707B75"/>
    <w:rsid w:val="00710702"/>
    <w:rsid w:val="007108C8"/>
    <w:rsid w:val="007117B3"/>
    <w:rsid w:val="00711CB1"/>
    <w:rsid w:val="00713AE7"/>
    <w:rsid w:val="00714E08"/>
    <w:rsid w:val="007158EA"/>
    <w:rsid w:val="00716931"/>
    <w:rsid w:val="0072214E"/>
    <w:rsid w:val="00724BBC"/>
    <w:rsid w:val="007253F4"/>
    <w:rsid w:val="007309A5"/>
    <w:rsid w:val="00732E63"/>
    <w:rsid w:val="007338DA"/>
    <w:rsid w:val="00735026"/>
    <w:rsid w:val="00736A17"/>
    <w:rsid w:val="0073784E"/>
    <w:rsid w:val="0074143A"/>
    <w:rsid w:val="007414EB"/>
    <w:rsid w:val="007420CC"/>
    <w:rsid w:val="00743384"/>
    <w:rsid w:val="00743F86"/>
    <w:rsid w:val="007503BE"/>
    <w:rsid w:val="007510A4"/>
    <w:rsid w:val="007519AA"/>
    <w:rsid w:val="00753B12"/>
    <w:rsid w:val="00754259"/>
    <w:rsid w:val="007563BD"/>
    <w:rsid w:val="007564EC"/>
    <w:rsid w:val="007568AB"/>
    <w:rsid w:val="00757914"/>
    <w:rsid w:val="0076496B"/>
    <w:rsid w:val="007660C4"/>
    <w:rsid w:val="00766459"/>
    <w:rsid w:val="00767038"/>
    <w:rsid w:val="00767C23"/>
    <w:rsid w:val="00767FC2"/>
    <w:rsid w:val="00770246"/>
    <w:rsid w:val="007704E5"/>
    <w:rsid w:val="007719CE"/>
    <w:rsid w:val="00772D5A"/>
    <w:rsid w:val="007747DB"/>
    <w:rsid w:val="00774824"/>
    <w:rsid w:val="007767F7"/>
    <w:rsid w:val="00776C23"/>
    <w:rsid w:val="00782942"/>
    <w:rsid w:val="00785ACB"/>
    <w:rsid w:val="00785D4B"/>
    <w:rsid w:val="00785DC9"/>
    <w:rsid w:val="00786116"/>
    <w:rsid w:val="00787171"/>
    <w:rsid w:val="007872CA"/>
    <w:rsid w:val="00787351"/>
    <w:rsid w:val="0079075B"/>
    <w:rsid w:val="00790B4F"/>
    <w:rsid w:val="00790C28"/>
    <w:rsid w:val="00791553"/>
    <w:rsid w:val="00791A6F"/>
    <w:rsid w:val="0079277B"/>
    <w:rsid w:val="007939EB"/>
    <w:rsid w:val="00793A1F"/>
    <w:rsid w:val="00794593"/>
    <w:rsid w:val="00794A9C"/>
    <w:rsid w:val="00795E3C"/>
    <w:rsid w:val="007972DC"/>
    <w:rsid w:val="007A10E6"/>
    <w:rsid w:val="007A2823"/>
    <w:rsid w:val="007A4CCB"/>
    <w:rsid w:val="007A504F"/>
    <w:rsid w:val="007A6EC4"/>
    <w:rsid w:val="007A78FB"/>
    <w:rsid w:val="007B31ED"/>
    <w:rsid w:val="007B57F4"/>
    <w:rsid w:val="007B5CBB"/>
    <w:rsid w:val="007C0256"/>
    <w:rsid w:val="007C4015"/>
    <w:rsid w:val="007C52E4"/>
    <w:rsid w:val="007C7D95"/>
    <w:rsid w:val="007D29F0"/>
    <w:rsid w:val="007D2C33"/>
    <w:rsid w:val="007D4B89"/>
    <w:rsid w:val="007D5863"/>
    <w:rsid w:val="007D5CC0"/>
    <w:rsid w:val="007D6129"/>
    <w:rsid w:val="007D74A4"/>
    <w:rsid w:val="007E1704"/>
    <w:rsid w:val="007E4F75"/>
    <w:rsid w:val="007E5327"/>
    <w:rsid w:val="007E5ABA"/>
    <w:rsid w:val="007E6857"/>
    <w:rsid w:val="007F231E"/>
    <w:rsid w:val="007F2CA6"/>
    <w:rsid w:val="007F3CBA"/>
    <w:rsid w:val="007F63A1"/>
    <w:rsid w:val="00803A0B"/>
    <w:rsid w:val="0081098A"/>
    <w:rsid w:val="00811E4E"/>
    <w:rsid w:val="00811EBB"/>
    <w:rsid w:val="00812351"/>
    <w:rsid w:val="00813C0E"/>
    <w:rsid w:val="0081438A"/>
    <w:rsid w:val="008156BB"/>
    <w:rsid w:val="008169CB"/>
    <w:rsid w:val="008179D4"/>
    <w:rsid w:val="00817F66"/>
    <w:rsid w:val="00820301"/>
    <w:rsid w:val="00821A2D"/>
    <w:rsid w:val="0082253F"/>
    <w:rsid w:val="00824EE6"/>
    <w:rsid w:val="00825397"/>
    <w:rsid w:val="00826BB3"/>
    <w:rsid w:val="00826CFF"/>
    <w:rsid w:val="00831D77"/>
    <w:rsid w:val="00832D37"/>
    <w:rsid w:val="00834227"/>
    <w:rsid w:val="0083489E"/>
    <w:rsid w:val="0083499F"/>
    <w:rsid w:val="00835689"/>
    <w:rsid w:val="00835F1D"/>
    <w:rsid w:val="0084453A"/>
    <w:rsid w:val="008445CC"/>
    <w:rsid w:val="008454F7"/>
    <w:rsid w:val="00845859"/>
    <w:rsid w:val="00845A67"/>
    <w:rsid w:val="00847652"/>
    <w:rsid w:val="00850CAF"/>
    <w:rsid w:val="0085236B"/>
    <w:rsid w:val="00860014"/>
    <w:rsid w:val="00860429"/>
    <w:rsid w:val="00861987"/>
    <w:rsid w:val="00863F7B"/>
    <w:rsid w:val="008644B7"/>
    <w:rsid w:val="00864697"/>
    <w:rsid w:val="00865062"/>
    <w:rsid w:val="00865302"/>
    <w:rsid w:val="00865B17"/>
    <w:rsid w:val="00867191"/>
    <w:rsid w:val="00867301"/>
    <w:rsid w:val="00867494"/>
    <w:rsid w:val="008679BD"/>
    <w:rsid w:val="00871A61"/>
    <w:rsid w:val="00873343"/>
    <w:rsid w:val="008746EC"/>
    <w:rsid w:val="00874E45"/>
    <w:rsid w:val="00875AAB"/>
    <w:rsid w:val="00876131"/>
    <w:rsid w:val="00876316"/>
    <w:rsid w:val="00876CC3"/>
    <w:rsid w:val="00876D55"/>
    <w:rsid w:val="00880901"/>
    <w:rsid w:val="008845CE"/>
    <w:rsid w:val="00885660"/>
    <w:rsid w:val="00885A82"/>
    <w:rsid w:val="00885FB3"/>
    <w:rsid w:val="008867C9"/>
    <w:rsid w:val="00886D6E"/>
    <w:rsid w:val="00887811"/>
    <w:rsid w:val="008905D3"/>
    <w:rsid w:val="008916D8"/>
    <w:rsid w:val="00891764"/>
    <w:rsid w:val="00892911"/>
    <w:rsid w:val="00892B9E"/>
    <w:rsid w:val="00892E0D"/>
    <w:rsid w:val="00893075"/>
    <w:rsid w:val="0089317D"/>
    <w:rsid w:val="0089333B"/>
    <w:rsid w:val="008934DB"/>
    <w:rsid w:val="00897F50"/>
    <w:rsid w:val="008A0346"/>
    <w:rsid w:val="008A0A00"/>
    <w:rsid w:val="008A0A9B"/>
    <w:rsid w:val="008A19E1"/>
    <w:rsid w:val="008A25D2"/>
    <w:rsid w:val="008A2E1F"/>
    <w:rsid w:val="008B29AA"/>
    <w:rsid w:val="008B2F22"/>
    <w:rsid w:val="008B50B4"/>
    <w:rsid w:val="008C0042"/>
    <w:rsid w:val="008C34DF"/>
    <w:rsid w:val="008C5510"/>
    <w:rsid w:val="008C7761"/>
    <w:rsid w:val="008D1BCA"/>
    <w:rsid w:val="008D4794"/>
    <w:rsid w:val="008D5B1E"/>
    <w:rsid w:val="008D5D18"/>
    <w:rsid w:val="008D6D49"/>
    <w:rsid w:val="008E019B"/>
    <w:rsid w:val="008E063F"/>
    <w:rsid w:val="008E0A20"/>
    <w:rsid w:val="008E1DF3"/>
    <w:rsid w:val="008E2417"/>
    <w:rsid w:val="008E3DE5"/>
    <w:rsid w:val="008E430A"/>
    <w:rsid w:val="008E6391"/>
    <w:rsid w:val="008E69C7"/>
    <w:rsid w:val="008F07CF"/>
    <w:rsid w:val="008F14B9"/>
    <w:rsid w:val="008F6743"/>
    <w:rsid w:val="008F6F2E"/>
    <w:rsid w:val="00903800"/>
    <w:rsid w:val="0090493C"/>
    <w:rsid w:val="00905A4F"/>
    <w:rsid w:val="00913E66"/>
    <w:rsid w:val="00916C2F"/>
    <w:rsid w:val="00925781"/>
    <w:rsid w:val="00925D4A"/>
    <w:rsid w:val="00925F6A"/>
    <w:rsid w:val="009267D2"/>
    <w:rsid w:val="00931E40"/>
    <w:rsid w:val="0093206B"/>
    <w:rsid w:val="00933F74"/>
    <w:rsid w:val="00937230"/>
    <w:rsid w:val="00937933"/>
    <w:rsid w:val="00937A1A"/>
    <w:rsid w:val="009402E0"/>
    <w:rsid w:val="009403DC"/>
    <w:rsid w:val="009429E7"/>
    <w:rsid w:val="0094444A"/>
    <w:rsid w:val="00944887"/>
    <w:rsid w:val="00945C10"/>
    <w:rsid w:val="009541F5"/>
    <w:rsid w:val="00956296"/>
    <w:rsid w:val="00956DD0"/>
    <w:rsid w:val="009574A0"/>
    <w:rsid w:val="00960466"/>
    <w:rsid w:val="00962497"/>
    <w:rsid w:val="00963086"/>
    <w:rsid w:val="00964717"/>
    <w:rsid w:val="009658BA"/>
    <w:rsid w:val="00966159"/>
    <w:rsid w:val="00967089"/>
    <w:rsid w:val="00970ACE"/>
    <w:rsid w:val="009719E7"/>
    <w:rsid w:val="00971C17"/>
    <w:rsid w:val="00973EC5"/>
    <w:rsid w:val="00974EAD"/>
    <w:rsid w:val="00980B1D"/>
    <w:rsid w:val="00981B7A"/>
    <w:rsid w:val="0098231F"/>
    <w:rsid w:val="0098380C"/>
    <w:rsid w:val="00985381"/>
    <w:rsid w:val="0098768C"/>
    <w:rsid w:val="009911F2"/>
    <w:rsid w:val="0099129C"/>
    <w:rsid w:val="00992176"/>
    <w:rsid w:val="0099353A"/>
    <w:rsid w:val="009939F4"/>
    <w:rsid w:val="009945B4"/>
    <w:rsid w:val="00995EDB"/>
    <w:rsid w:val="009967B4"/>
    <w:rsid w:val="00997BA1"/>
    <w:rsid w:val="009A053E"/>
    <w:rsid w:val="009A3E54"/>
    <w:rsid w:val="009A71B4"/>
    <w:rsid w:val="009B01BF"/>
    <w:rsid w:val="009B01D2"/>
    <w:rsid w:val="009B07EC"/>
    <w:rsid w:val="009B2E89"/>
    <w:rsid w:val="009B43A4"/>
    <w:rsid w:val="009B5C92"/>
    <w:rsid w:val="009B786A"/>
    <w:rsid w:val="009B7C42"/>
    <w:rsid w:val="009C0667"/>
    <w:rsid w:val="009C2CE9"/>
    <w:rsid w:val="009C4765"/>
    <w:rsid w:val="009C6A23"/>
    <w:rsid w:val="009C758A"/>
    <w:rsid w:val="009C7BC2"/>
    <w:rsid w:val="009D0F0A"/>
    <w:rsid w:val="009D1C51"/>
    <w:rsid w:val="009E08F1"/>
    <w:rsid w:val="009E1408"/>
    <w:rsid w:val="009E1DCC"/>
    <w:rsid w:val="009E1ECD"/>
    <w:rsid w:val="009E55BA"/>
    <w:rsid w:val="009F0974"/>
    <w:rsid w:val="009F1211"/>
    <w:rsid w:val="009F3076"/>
    <w:rsid w:val="009F461E"/>
    <w:rsid w:val="009F59EE"/>
    <w:rsid w:val="00A01FD0"/>
    <w:rsid w:val="00A02679"/>
    <w:rsid w:val="00A050CB"/>
    <w:rsid w:val="00A051C6"/>
    <w:rsid w:val="00A054FD"/>
    <w:rsid w:val="00A06B2A"/>
    <w:rsid w:val="00A078F9"/>
    <w:rsid w:val="00A11832"/>
    <w:rsid w:val="00A12367"/>
    <w:rsid w:val="00A12E83"/>
    <w:rsid w:val="00A13110"/>
    <w:rsid w:val="00A13BCB"/>
    <w:rsid w:val="00A143A7"/>
    <w:rsid w:val="00A14C24"/>
    <w:rsid w:val="00A160FE"/>
    <w:rsid w:val="00A16AE0"/>
    <w:rsid w:val="00A1766C"/>
    <w:rsid w:val="00A23B19"/>
    <w:rsid w:val="00A24140"/>
    <w:rsid w:val="00A31CB2"/>
    <w:rsid w:val="00A34304"/>
    <w:rsid w:val="00A35E02"/>
    <w:rsid w:val="00A364F1"/>
    <w:rsid w:val="00A4458D"/>
    <w:rsid w:val="00A44D25"/>
    <w:rsid w:val="00A45936"/>
    <w:rsid w:val="00A51DF5"/>
    <w:rsid w:val="00A5258F"/>
    <w:rsid w:val="00A5427D"/>
    <w:rsid w:val="00A5506F"/>
    <w:rsid w:val="00A561D9"/>
    <w:rsid w:val="00A563D4"/>
    <w:rsid w:val="00A60E3F"/>
    <w:rsid w:val="00A6221A"/>
    <w:rsid w:val="00A63866"/>
    <w:rsid w:val="00A63F8F"/>
    <w:rsid w:val="00A645EE"/>
    <w:rsid w:val="00A656D3"/>
    <w:rsid w:val="00A65D24"/>
    <w:rsid w:val="00A66D77"/>
    <w:rsid w:val="00A67596"/>
    <w:rsid w:val="00A74741"/>
    <w:rsid w:val="00A754DB"/>
    <w:rsid w:val="00A7661A"/>
    <w:rsid w:val="00A7692E"/>
    <w:rsid w:val="00A8174A"/>
    <w:rsid w:val="00A81C9D"/>
    <w:rsid w:val="00A84598"/>
    <w:rsid w:val="00A855A3"/>
    <w:rsid w:val="00A8598D"/>
    <w:rsid w:val="00A86355"/>
    <w:rsid w:val="00A86BF4"/>
    <w:rsid w:val="00A9024A"/>
    <w:rsid w:val="00A922B3"/>
    <w:rsid w:val="00A92596"/>
    <w:rsid w:val="00A95639"/>
    <w:rsid w:val="00A97E23"/>
    <w:rsid w:val="00AA1C87"/>
    <w:rsid w:val="00AA4097"/>
    <w:rsid w:val="00AA42B7"/>
    <w:rsid w:val="00AA4F84"/>
    <w:rsid w:val="00AA5EF0"/>
    <w:rsid w:val="00AA7E56"/>
    <w:rsid w:val="00AB14EB"/>
    <w:rsid w:val="00AB1723"/>
    <w:rsid w:val="00AB260F"/>
    <w:rsid w:val="00AB26A9"/>
    <w:rsid w:val="00AB56C9"/>
    <w:rsid w:val="00AB6138"/>
    <w:rsid w:val="00AC13C1"/>
    <w:rsid w:val="00AC2020"/>
    <w:rsid w:val="00AC5D67"/>
    <w:rsid w:val="00AC6E67"/>
    <w:rsid w:val="00AC6F48"/>
    <w:rsid w:val="00AC796C"/>
    <w:rsid w:val="00AD0303"/>
    <w:rsid w:val="00AD0B17"/>
    <w:rsid w:val="00AD1968"/>
    <w:rsid w:val="00AD2C41"/>
    <w:rsid w:val="00AD36A9"/>
    <w:rsid w:val="00AD4F55"/>
    <w:rsid w:val="00AD5190"/>
    <w:rsid w:val="00AD535C"/>
    <w:rsid w:val="00AD6B23"/>
    <w:rsid w:val="00AE01D2"/>
    <w:rsid w:val="00AE25C5"/>
    <w:rsid w:val="00AE3C49"/>
    <w:rsid w:val="00AE4651"/>
    <w:rsid w:val="00AE571D"/>
    <w:rsid w:val="00AE5AB4"/>
    <w:rsid w:val="00AF1020"/>
    <w:rsid w:val="00AF1DD0"/>
    <w:rsid w:val="00AF2F6F"/>
    <w:rsid w:val="00AF407F"/>
    <w:rsid w:val="00AF4F04"/>
    <w:rsid w:val="00AF519B"/>
    <w:rsid w:val="00AF5C0D"/>
    <w:rsid w:val="00AF661D"/>
    <w:rsid w:val="00AF6922"/>
    <w:rsid w:val="00AF709D"/>
    <w:rsid w:val="00B0056D"/>
    <w:rsid w:val="00B012B1"/>
    <w:rsid w:val="00B021EB"/>
    <w:rsid w:val="00B02921"/>
    <w:rsid w:val="00B02B2B"/>
    <w:rsid w:val="00B058A6"/>
    <w:rsid w:val="00B063F4"/>
    <w:rsid w:val="00B123EE"/>
    <w:rsid w:val="00B13677"/>
    <w:rsid w:val="00B16F2E"/>
    <w:rsid w:val="00B175A0"/>
    <w:rsid w:val="00B17B5A"/>
    <w:rsid w:val="00B17FAD"/>
    <w:rsid w:val="00B20575"/>
    <w:rsid w:val="00B20A3C"/>
    <w:rsid w:val="00B20EFB"/>
    <w:rsid w:val="00B23846"/>
    <w:rsid w:val="00B25B30"/>
    <w:rsid w:val="00B26174"/>
    <w:rsid w:val="00B30E6D"/>
    <w:rsid w:val="00B340E5"/>
    <w:rsid w:val="00B34DAA"/>
    <w:rsid w:val="00B35BFC"/>
    <w:rsid w:val="00B43907"/>
    <w:rsid w:val="00B44D89"/>
    <w:rsid w:val="00B45E39"/>
    <w:rsid w:val="00B467EF"/>
    <w:rsid w:val="00B47C5F"/>
    <w:rsid w:val="00B50FD0"/>
    <w:rsid w:val="00B53D32"/>
    <w:rsid w:val="00B5403A"/>
    <w:rsid w:val="00B55B9A"/>
    <w:rsid w:val="00B578B2"/>
    <w:rsid w:val="00B63000"/>
    <w:rsid w:val="00B652C7"/>
    <w:rsid w:val="00B66306"/>
    <w:rsid w:val="00B6653E"/>
    <w:rsid w:val="00B6759E"/>
    <w:rsid w:val="00B72150"/>
    <w:rsid w:val="00B732D9"/>
    <w:rsid w:val="00B732DE"/>
    <w:rsid w:val="00B75F8C"/>
    <w:rsid w:val="00B76CA4"/>
    <w:rsid w:val="00B80C41"/>
    <w:rsid w:val="00B81B00"/>
    <w:rsid w:val="00B8421E"/>
    <w:rsid w:val="00B870DC"/>
    <w:rsid w:val="00B87D67"/>
    <w:rsid w:val="00B910CD"/>
    <w:rsid w:val="00B946C9"/>
    <w:rsid w:val="00B97997"/>
    <w:rsid w:val="00BA072C"/>
    <w:rsid w:val="00BA0D3E"/>
    <w:rsid w:val="00BA0FDA"/>
    <w:rsid w:val="00BA2027"/>
    <w:rsid w:val="00BA2BE8"/>
    <w:rsid w:val="00BA3EC7"/>
    <w:rsid w:val="00BA489C"/>
    <w:rsid w:val="00BA4FF2"/>
    <w:rsid w:val="00BA548E"/>
    <w:rsid w:val="00BA64F1"/>
    <w:rsid w:val="00BA7851"/>
    <w:rsid w:val="00BB161F"/>
    <w:rsid w:val="00BB36A7"/>
    <w:rsid w:val="00BB43A0"/>
    <w:rsid w:val="00BB485E"/>
    <w:rsid w:val="00BB4DBC"/>
    <w:rsid w:val="00BB69BD"/>
    <w:rsid w:val="00BB740D"/>
    <w:rsid w:val="00BC0351"/>
    <w:rsid w:val="00BC10F0"/>
    <w:rsid w:val="00BC1CE7"/>
    <w:rsid w:val="00BC1DA6"/>
    <w:rsid w:val="00BC398B"/>
    <w:rsid w:val="00BC6540"/>
    <w:rsid w:val="00BD2074"/>
    <w:rsid w:val="00BD338F"/>
    <w:rsid w:val="00BD3499"/>
    <w:rsid w:val="00BD5D5D"/>
    <w:rsid w:val="00BD62AC"/>
    <w:rsid w:val="00BD7642"/>
    <w:rsid w:val="00BE04B2"/>
    <w:rsid w:val="00BE1B4E"/>
    <w:rsid w:val="00BE1B8A"/>
    <w:rsid w:val="00BE1BFE"/>
    <w:rsid w:val="00BE2CEC"/>
    <w:rsid w:val="00BE427C"/>
    <w:rsid w:val="00BE548E"/>
    <w:rsid w:val="00BE67BF"/>
    <w:rsid w:val="00BF02ED"/>
    <w:rsid w:val="00BF1839"/>
    <w:rsid w:val="00BF1908"/>
    <w:rsid w:val="00BF2AB7"/>
    <w:rsid w:val="00BF35D6"/>
    <w:rsid w:val="00BF6837"/>
    <w:rsid w:val="00C01882"/>
    <w:rsid w:val="00C03C7F"/>
    <w:rsid w:val="00C0434B"/>
    <w:rsid w:val="00C04964"/>
    <w:rsid w:val="00C065EA"/>
    <w:rsid w:val="00C12760"/>
    <w:rsid w:val="00C1348D"/>
    <w:rsid w:val="00C13E1D"/>
    <w:rsid w:val="00C1531C"/>
    <w:rsid w:val="00C15EC2"/>
    <w:rsid w:val="00C16871"/>
    <w:rsid w:val="00C17D9C"/>
    <w:rsid w:val="00C17F8C"/>
    <w:rsid w:val="00C20BD9"/>
    <w:rsid w:val="00C22D57"/>
    <w:rsid w:val="00C243F7"/>
    <w:rsid w:val="00C255AE"/>
    <w:rsid w:val="00C30A65"/>
    <w:rsid w:val="00C31760"/>
    <w:rsid w:val="00C330FA"/>
    <w:rsid w:val="00C333EF"/>
    <w:rsid w:val="00C335B6"/>
    <w:rsid w:val="00C33AC0"/>
    <w:rsid w:val="00C34FA2"/>
    <w:rsid w:val="00C37508"/>
    <w:rsid w:val="00C42B7C"/>
    <w:rsid w:val="00C44E5F"/>
    <w:rsid w:val="00C4625C"/>
    <w:rsid w:val="00C46C3D"/>
    <w:rsid w:val="00C51170"/>
    <w:rsid w:val="00C51A08"/>
    <w:rsid w:val="00C5344C"/>
    <w:rsid w:val="00C53DF9"/>
    <w:rsid w:val="00C54A1C"/>
    <w:rsid w:val="00C5500F"/>
    <w:rsid w:val="00C558B6"/>
    <w:rsid w:val="00C55DD0"/>
    <w:rsid w:val="00C56EE6"/>
    <w:rsid w:val="00C61CE5"/>
    <w:rsid w:val="00C627A9"/>
    <w:rsid w:val="00C629EA"/>
    <w:rsid w:val="00C63763"/>
    <w:rsid w:val="00C63C88"/>
    <w:rsid w:val="00C66651"/>
    <w:rsid w:val="00C73F4C"/>
    <w:rsid w:val="00C74122"/>
    <w:rsid w:val="00C75BD8"/>
    <w:rsid w:val="00C760F3"/>
    <w:rsid w:val="00C772EB"/>
    <w:rsid w:val="00C80B29"/>
    <w:rsid w:val="00C849C5"/>
    <w:rsid w:val="00C85E7D"/>
    <w:rsid w:val="00C86290"/>
    <w:rsid w:val="00C86C7F"/>
    <w:rsid w:val="00C8779A"/>
    <w:rsid w:val="00C9008B"/>
    <w:rsid w:val="00C900E9"/>
    <w:rsid w:val="00C93F0F"/>
    <w:rsid w:val="00C9472A"/>
    <w:rsid w:val="00C95C4C"/>
    <w:rsid w:val="00C960F8"/>
    <w:rsid w:val="00C96A55"/>
    <w:rsid w:val="00C96AA9"/>
    <w:rsid w:val="00CA01ED"/>
    <w:rsid w:val="00CA2FFB"/>
    <w:rsid w:val="00CA7480"/>
    <w:rsid w:val="00CA7625"/>
    <w:rsid w:val="00CB23EB"/>
    <w:rsid w:val="00CB4159"/>
    <w:rsid w:val="00CB41DA"/>
    <w:rsid w:val="00CC01FA"/>
    <w:rsid w:val="00CC06F6"/>
    <w:rsid w:val="00CC3246"/>
    <w:rsid w:val="00CC335A"/>
    <w:rsid w:val="00CC3DB7"/>
    <w:rsid w:val="00CC3EA8"/>
    <w:rsid w:val="00CC5ECE"/>
    <w:rsid w:val="00CC6F16"/>
    <w:rsid w:val="00CD0E14"/>
    <w:rsid w:val="00CD135E"/>
    <w:rsid w:val="00CD4C17"/>
    <w:rsid w:val="00CD67F0"/>
    <w:rsid w:val="00CD75A0"/>
    <w:rsid w:val="00CD7F76"/>
    <w:rsid w:val="00CE0347"/>
    <w:rsid w:val="00CE254C"/>
    <w:rsid w:val="00CE2B5A"/>
    <w:rsid w:val="00CE2C46"/>
    <w:rsid w:val="00CE5967"/>
    <w:rsid w:val="00CE5C1A"/>
    <w:rsid w:val="00CE7324"/>
    <w:rsid w:val="00CF2E78"/>
    <w:rsid w:val="00CF6D6B"/>
    <w:rsid w:val="00CF7E14"/>
    <w:rsid w:val="00D002CA"/>
    <w:rsid w:val="00D0281E"/>
    <w:rsid w:val="00D03250"/>
    <w:rsid w:val="00D04D99"/>
    <w:rsid w:val="00D12652"/>
    <w:rsid w:val="00D1580A"/>
    <w:rsid w:val="00D1665B"/>
    <w:rsid w:val="00D16C91"/>
    <w:rsid w:val="00D20371"/>
    <w:rsid w:val="00D21434"/>
    <w:rsid w:val="00D224DF"/>
    <w:rsid w:val="00D22A41"/>
    <w:rsid w:val="00D23DC6"/>
    <w:rsid w:val="00D24292"/>
    <w:rsid w:val="00D24AF8"/>
    <w:rsid w:val="00D26608"/>
    <w:rsid w:val="00D2674A"/>
    <w:rsid w:val="00D26CE5"/>
    <w:rsid w:val="00D27601"/>
    <w:rsid w:val="00D32106"/>
    <w:rsid w:val="00D33DC0"/>
    <w:rsid w:val="00D35704"/>
    <w:rsid w:val="00D35B47"/>
    <w:rsid w:val="00D36638"/>
    <w:rsid w:val="00D370DD"/>
    <w:rsid w:val="00D40814"/>
    <w:rsid w:val="00D41DC1"/>
    <w:rsid w:val="00D427CA"/>
    <w:rsid w:val="00D433FC"/>
    <w:rsid w:val="00D434B4"/>
    <w:rsid w:val="00D446AA"/>
    <w:rsid w:val="00D44A53"/>
    <w:rsid w:val="00D4553C"/>
    <w:rsid w:val="00D4558F"/>
    <w:rsid w:val="00D457D2"/>
    <w:rsid w:val="00D4585B"/>
    <w:rsid w:val="00D46BDE"/>
    <w:rsid w:val="00D47256"/>
    <w:rsid w:val="00D51458"/>
    <w:rsid w:val="00D51C81"/>
    <w:rsid w:val="00D55230"/>
    <w:rsid w:val="00D5547E"/>
    <w:rsid w:val="00D55E70"/>
    <w:rsid w:val="00D5682C"/>
    <w:rsid w:val="00D569CB"/>
    <w:rsid w:val="00D650F6"/>
    <w:rsid w:val="00D66309"/>
    <w:rsid w:val="00D66F1F"/>
    <w:rsid w:val="00D7151A"/>
    <w:rsid w:val="00D718DC"/>
    <w:rsid w:val="00D73933"/>
    <w:rsid w:val="00D77940"/>
    <w:rsid w:val="00D77E5F"/>
    <w:rsid w:val="00D8267A"/>
    <w:rsid w:val="00D83544"/>
    <w:rsid w:val="00D83728"/>
    <w:rsid w:val="00D84AF2"/>
    <w:rsid w:val="00D85138"/>
    <w:rsid w:val="00D959A7"/>
    <w:rsid w:val="00D969D0"/>
    <w:rsid w:val="00D97C79"/>
    <w:rsid w:val="00DA0A74"/>
    <w:rsid w:val="00DA0FEF"/>
    <w:rsid w:val="00DA0FF4"/>
    <w:rsid w:val="00DA11E4"/>
    <w:rsid w:val="00DA3DF1"/>
    <w:rsid w:val="00DA53AA"/>
    <w:rsid w:val="00DB09DE"/>
    <w:rsid w:val="00DB1E3A"/>
    <w:rsid w:val="00DB2F58"/>
    <w:rsid w:val="00DB3618"/>
    <w:rsid w:val="00DB4355"/>
    <w:rsid w:val="00DB71BE"/>
    <w:rsid w:val="00DB7611"/>
    <w:rsid w:val="00DC0622"/>
    <w:rsid w:val="00DC0AA1"/>
    <w:rsid w:val="00DC21C3"/>
    <w:rsid w:val="00DC3841"/>
    <w:rsid w:val="00DC3E42"/>
    <w:rsid w:val="00DC46D8"/>
    <w:rsid w:val="00DC495D"/>
    <w:rsid w:val="00DC60FA"/>
    <w:rsid w:val="00DC66DA"/>
    <w:rsid w:val="00DC73CC"/>
    <w:rsid w:val="00DD08C5"/>
    <w:rsid w:val="00DD1433"/>
    <w:rsid w:val="00DD2BE3"/>
    <w:rsid w:val="00DD5BDC"/>
    <w:rsid w:val="00DD6523"/>
    <w:rsid w:val="00DD67A9"/>
    <w:rsid w:val="00DE08C9"/>
    <w:rsid w:val="00DE0A9C"/>
    <w:rsid w:val="00DE0CFC"/>
    <w:rsid w:val="00DE3383"/>
    <w:rsid w:val="00DE39E5"/>
    <w:rsid w:val="00DE3D91"/>
    <w:rsid w:val="00DE418E"/>
    <w:rsid w:val="00DE4DE9"/>
    <w:rsid w:val="00DE5C3D"/>
    <w:rsid w:val="00DF1625"/>
    <w:rsid w:val="00DF3079"/>
    <w:rsid w:val="00DF38E9"/>
    <w:rsid w:val="00DF4006"/>
    <w:rsid w:val="00DF4225"/>
    <w:rsid w:val="00DF42F6"/>
    <w:rsid w:val="00DF439D"/>
    <w:rsid w:val="00DF71D8"/>
    <w:rsid w:val="00E017AD"/>
    <w:rsid w:val="00E01845"/>
    <w:rsid w:val="00E05491"/>
    <w:rsid w:val="00E054C4"/>
    <w:rsid w:val="00E06040"/>
    <w:rsid w:val="00E06FCD"/>
    <w:rsid w:val="00E0770A"/>
    <w:rsid w:val="00E1017A"/>
    <w:rsid w:val="00E101A3"/>
    <w:rsid w:val="00E13FE5"/>
    <w:rsid w:val="00E1433C"/>
    <w:rsid w:val="00E14384"/>
    <w:rsid w:val="00E16399"/>
    <w:rsid w:val="00E20F2E"/>
    <w:rsid w:val="00E26171"/>
    <w:rsid w:val="00E26460"/>
    <w:rsid w:val="00E279D8"/>
    <w:rsid w:val="00E27D45"/>
    <w:rsid w:val="00E310D9"/>
    <w:rsid w:val="00E31FAA"/>
    <w:rsid w:val="00E33083"/>
    <w:rsid w:val="00E337D8"/>
    <w:rsid w:val="00E37CC1"/>
    <w:rsid w:val="00E406A8"/>
    <w:rsid w:val="00E40D3F"/>
    <w:rsid w:val="00E41F31"/>
    <w:rsid w:val="00E42F49"/>
    <w:rsid w:val="00E4344F"/>
    <w:rsid w:val="00E45DB6"/>
    <w:rsid w:val="00E463CE"/>
    <w:rsid w:val="00E54037"/>
    <w:rsid w:val="00E55378"/>
    <w:rsid w:val="00E55458"/>
    <w:rsid w:val="00E55911"/>
    <w:rsid w:val="00E55C39"/>
    <w:rsid w:val="00E55E42"/>
    <w:rsid w:val="00E560B2"/>
    <w:rsid w:val="00E57006"/>
    <w:rsid w:val="00E57DE3"/>
    <w:rsid w:val="00E63832"/>
    <w:rsid w:val="00E65586"/>
    <w:rsid w:val="00E67993"/>
    <w:rsid w:val="00E7194C"/>
    <w:rsid w:val="00E71B32"/>
    <w:rsid w:val="00E72A7F"/>
    <w:rsid w:val="00E75BA5"/>
    <w:rsid w:val="00E763CC"/>
    <w:rsid w:val="00E7663C"/>
    <w:rsid w:val="00E7673B"/>
    <w:rsid w:val="00E77C36"/>
    <w:rsid w:val="00E85CBF"/>
    <w:rsid w:val="00E916A4"/>
    <w:rsid w:val="00E91728"/>
    <w:rsid w:val="00E91875"/>
    <w:rsid w:val="00E93A73"/>
    <w:rsid w:val="00E94065"/>
    <w:rsid w:val="00E95F62"/>
    <w:rsid w:val="00E968EE"/>
    <w:rsid w:val="00EA0D66"/>
    <w:rsid w:val="00EA288D"/>
    <w:rsid w:val="00EA347C"/>
    <w:rsid w:val="00EA6314"/>
    <w:rsid w:val="00EA64A2"/>
    <w:rsid w:val="00EA67D5"/>
    <w:rsid w:val="00EB11EA"/>
    <w:rsid w:val="00EB1762"/>
    <w:rsid w:val="00EB181B"/>
    <w:rsid w:val="00EB1CA9"/>
    <w:rsid w:val="00EB280C"/>
    <w:rsid w:val="00EB3FBC"/>
    <w:rsid w:val="00EB64AB"/>
    <w:rsid w:val="00EB6AAF"/>
    <w:rsid w:val="00EB73B5"/>
    <w:rsid w:val="00EB7795"/>
    <w:rsid w:val="00EC290E"/>
    <w:rsid w:val="00EC2A69"/>
    <w:rsid w:val="00EC2DA9"/>
    <w:rsid w:val="00EC37E2"/>
    <w:rsid w:val="00EC76D9"/>
    <w:rsid w:val="00ED0065"/>
    <w:rsid w:val="00ED0E17"/>
    <w:rsid w:val="00ED1AE8"/>
    <w:rsid w:val="00ED1E23"/>
    <w:rsid w:val="00ED3200"/>
    <w:rsid w:val="00ED52A9"/>
    <w:rsid w:val="00ED58F8"/>
    <w:rsid w:val="00ED5B9F"/>
    <w:rsid w:val="00ED66F1"/>
    <w:rsid w:val="00ED7567"/>
    <w:rsid w:val="00ED7EDC"/>
    <w:rsid w:val="00EE075E"/>
    <w:rsid w:val="00EE1342"/>
    <w:rsid w:val="00EE1584"/>
    <w:rsid w:val="00EE30B3"/>
    <w:rsid w:val="00EE37A0"/>
    <w:rsid w:val="00EE385E"/>
    <w:rsid w:val="00EE4F1F"/>
    <w:rsid w:val="00EF0474"/>
    <w:rsid w:val="00EF2EDA"/>
    <w:rsid w:val="00EF4BE2"/>
    <w:rsid w:val="00EF56F2"/>
    <w:rsid w:val="00EF5D94"/>
    <w:rsid w:val="00EF674C"/>
    <w:rsid w:val="00EF6766"/>
    <w:rsid w:val="00EF6E05"/>
    <w:rsid w:val="00EF73C5"/>
    <w:rsid w:val="00F00A80"/>
    <w:rsid w:val="00F00E9E"/>
    <w:rsid w:val="00F031AB"/>
    <w:rsid w:val="00F04056"/>
    <w:rsid w:val="00F051CA"/>
    <w:rsid w:val="00F078F4"/>
    <w:rsid w:val="00F123A7"/>
    <w:rsid w:val="00F14CF7"/>
    <w:rsid w:val="00F15AFA"/>
    <w:rsid w:val="00F16C74"/>
    <w:rsid w:val="00F20553"/>
    <w:rsid w:val="00F2096F"/>
    <w:rsid w:val="00F2102A"/>
    <w:rsid w:val="00F231AD"/>
    <w:rsid w:val="00F23234"/>
    <w:rsid w:val="00F23242"/>
    <w:rsid w:val="00F24526"/>
    <w:rsid w:val="00F26030"/>
    <w:rsid w:val="00F27956"/>
    <w:rsid w:val="00F30B28"/>
    <w:rsid w:val="00F30BC7"/>
    <w:rsid w:val="00F31776"/>
    <w:rsid w:val="00F327AA"/>
    <w:rsid w:val="00F32BEE"/>
    <w:rsid w:val="00F33C86"/>
    <w:rsid w:val="00F33DC7"/>
    <w:rsid w:val="00F3539A"/>
    <w:rsid w:val="00F35BC7"/>
    <w:rsid w:val="00F400D1"/>
    <w:rsid w:val="00F41E71"/>
    <w:rsid w:val="00F501F2"/>
    <w:rsid w:val="00F55A42"/>
    <w:rsid w:val="00F55F49"/>
    <w:rsid w:val="00F56064"/>
    <w:rsid w:val="00F56A55"/>
    <w:rsid w:val="00F5700F"/>
    <w:rsid w:val="00F5793A"/>
    <w:rsid w:val="00F60267"/>
    <w:rsid w:val="00F6188D"/>
    <w:rsid w:val="00F644E3"/>
    <w:rsid w:val="00F6521D"/>
    <w:rsid w:val="00F66541"/>
    <w:rsid w:val="00F66706"/>
    <w:rsid w:val="00F6746B"/>
    <w:rsid w:val="00F67628"/>
    <w:rsid w:val="00F67A11"/>
    <w:rsid w:val="00F67D9B"/>
    <w:rsid w:val="00F7662E"/>
    <w:rsid w:val="00F76660"/>
    <w:rsid w:val="00F80273"/>
    <w:rsid w:val="00F82AE8"/>
    <w:rsid w:val="00F82F52"/>
    <w:rsid w:val="00F82F96"/>
    <w:rsid w:val="00F8432B"/>
    <w:rsid w:val="00F85211"/>
    <w:rsid w:val="00F8634A"/>
    <w:rsid w:val="00F86F66"/>
    <w:rsid w:val="00F87B23"/>
    <w:rsid w:val="00F914F7"/>
    <w:rsid w:val="00F924EE"/>
    <w:rsid w:val="00F93639"/>
    <w:rsid w:val="00F939B1"/>
    <w:rsid w:val="00F94051"/>
    <w:rsid w:val="00F947A3"/>
    <w:rsid w:val="00F9513F"/>
    <w:rsid w:val="00F951D4"/>
    <w:rsid w:val="00F95931"/>
    <w:rsid w:val="00F95EB1"/>
    <w:rsid w:val="00F9611B"/>
    <w:rsid w:val="00F9729A"/>
    <w:rsid w:val="00FA0883"/>
    <w:rsid w:val="00FA08F9"/>
    <w:rsid w:val="00FA2887"/>
    <w:rsid w:val="00FA4983"/>
    <w:rsid w:val="00FA677F"/>
    <w:rsid w:val="00FB273B"/>
    <w:rsid w:val="00FB29E4"/>
    <w:rsid w:val="00FB2CE4"/>
    <w:rsid w:val="00FB34BE"/>
    <w:rsid w:val="00FB3C93"/>
    <w:rsid w:val="00FB5B31"/>
    <w:rsid w:val="00FB640E"/>
    <w:rsid w:val="00FC16E9"/>
    <w:rsid w:val="00FC1EF7"/>
    <w:rsid w:val="00FC2246"/>
    <w:rsid w:val="00FC43BA"/>
    <w:rsid w:val="00FC589B"/>
    <w:rsid w:val="00FC672B"/>
    <w:rsid w:val="00FC79E1"/>
    <w:rsid w:val="00FD2EE5"/>
    <w:rsid w:val="00FD39DB"/>
    <w:rsid w:val="00FD5292"/>
    <w:rsid w:val="00FD5C6A"/>
    <w:rsid w:val="00FD5EC8"/>
    <w:rsid w:val="00FD697C"/>
    <w:rsid w:val="00FD7CCE"/>
    <w:rsid w:val="00FE0D0B"/>
    <w:rsid w:val="00FE46FB"/>
    <w:rsid w:val="00FE47E1"/>
    <w:rsid w:val="00FE4CCD"/>
    <w:rsid w:val="00FE5C6A"/>
    <w:rsid w:val="00FE5EBF"/>
    <w:rsid w:val="00FE7610"/>
    <w:rsid w:val="00FF15CD"/>
    <w:rsid w:val="00FF279E"/>
    <w:rsid w:val="00FF4596"/>
    <w:rsid w:val="00FF514F"/>
    <w:rsid w:val="00FF53D9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4AB6DE1"/>
  <w15:docId w15:val="{CDC3C4FD-EDA9-4D54-94A6-358A1AF8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4A"/>
    <w:rPr>
      <w:rFonts w:ascii="Arial" w:hAnsi="Arial"/>
      <w:sz w:val="24"/>
      <w:szCs w:val="24"/>
      <w:lang w:val="en-US" w:eastAsia="fi-FI"/>
    </w:rPr>
  </w:style>
  <w:style w:type="paragraph" w:styleId="Heading1">
    <w:name w:val="heading 1"/>
    <w:basedOn w:val="Normal"/>
    <w:next w:val="Normal"/>
    <w:link w:val="Heading1Char"/>
    <w:qFormat/>
    <w:rsid w:val="007E4F75"/>
    <w:pPr>
      <w:keepNext/>
      <w:numPr>
        <w:numId w:val="1"/>
      </w:numPr>
      <w:tabs>
        <w:tab w:val="left" w:pos="360"/>
      </w:tabs>
      <w:spacing w:before="480" w:after="240"/>
      <w:outlineLvl w:val="0"/>
    </w:pPr>
    <w:rPr>
      <w:b/>
      <w:caps/>
      <w:color w:val="000000"/>
      <w:kern w:val="28"/>
      <w:szCs w:val="20"/>
      <w:lang w:val="fi-FI"/>
    </w:rPr>
  </w:style>
  <w:style w:type="paragraph" w:styleId="Heading2">
    <w:name w:val="heading 2"/>
    <w:basedOn w:val="Normal"/>
    <w:next w:val="Normal"/>
    <w:link w:val="Heading2Char"/>
    <w:qFormat/>
    <w:rsid w:val="007E4F75"/>
    <w:pPr>
      <w:keepNext/>
      <w:numPr>
        <w:ilvl w:val="1"/>
        <w:numId w:val="1"/>
      </w:numPr>
      <w:tabs>
        <w:tab w:val="clear" w:pos="360"/>
        <w:tab w:val="left" w:pos="567"/>
      </w:tabs>
      <w:spacing w:before="480" w:after="120"/>
      <w:outlineLvl w:val="1"/>
    </w:pPr>
    <w:rPr>
      <w:rFonts w:cs="Arial"/>
      <w:b/>
      <w:bCs/>
      <w:iCs/>
      <w:szCs w:val="28"/>
      <w:lang w:val="fi-FI"/>
    </w:rPr>
  </w:style>
  <w:style w:type="paragraph" w:styleId="Heading3">
    <w:name w:val="heading 3"/>
    <w:basedOn w:val="Normal"/>
    <w:next w:val="Normal"/>
    <w:link w:val="Heading3Char"/>
    <w:qFormat/>
    <w:rsid w:val="007E4F75"/>
    <w:pPr>
      <w:keepNext/>
      <w:numPr>
        <w:ilvl w:val="2"/>
        <w:numId w:val="1"/>
      </w:numPr>
      <w:tabs>
        <w:tab w:val="clear" w:pos="862"/>
        <w:tab w:val="num" w:pos="720"/>
      </w:tabs>
      <w:spacing w:before="360" w:after="60"/>
      <w:ind w:left="720"/>
      <w:outlineLvl w:val="2"/>
    </w:pPr>
    <w:rPr>
      <w:rFonts w:cs="Arial"/>
      <w:b/>
      <w:bCs/>
      <w:szCs w:val="26"/>
      <w:lang w:val="fi-FI"/>
    </w:rPr>
  </w:style>
  <w:style w:type="paragraph" w:styleId="Heading4">
    <w:name w:val="heading 4"/>
    <w:basedOn w:val="Normal"/>
    <w:next w:val="Normal"/>
    <w:link w:val="Heading4Char"/>
    <w:qFormat/>
    <w:rsid w:val="007E4F75"/>
    <w:pPr>
      <w:keepNext/>
      <w:numPr>
        <w:ilvl w:val="3"/>
        <w:numId w:val="1"/>
      </w:numPr>
      <w:outlineLvl w:val="3"/>
    </w:pPr>
    <w:rPr>
      <w:b/>
      <w:bCs/>
      <w:szCs w:val="20"/>
      <w:lang w:val="fi-FI"/>
    </w:rPr>
  </w:style>
  <w:style w:type="paragraph" w:styleId="Heading5">
    <w:name w:val="heading 5"/>
    <w:basedOn w:val="Normal"/>
    <w:next w:val="Normal"/>
    <w:link w:val="Heading5Char"/>
    <w:qFormat/>
    <w:rsid w:val="00080A7A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fi-FI"/>
    </w:rPr>
  </w:style>
  <w:style w:type="paragraph" w:styleId="Heading6">
    <w:name w:val="heading 6"/>
    <w:basedOn w:val="Normal"/>
    <w:next w:val="Normal"/>
    <w:link w:val="Heading6Char"/>
    <w:qFormat/>
    <w:rsid w:val="00080A7A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fi-FI"/>
    </w:rPr>
  </w:style>
  <w:style w:type="paragraph" w:styleId="Heading7">
    <w:name w:val="heading 7"/>
    <w:basedOn w:val="Normal"/>
    <w:next w:val="Normal"/>
    <w:link w:val="Heading7Char"/>
    <w:qFormat/>
    <w:rsid w:val="00080A7A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val="fi-FI"/>
    </w:rPr>
  </w:style>
  <w:style w:type="paragraph" w:styleId="Heading8">
    <w:name w:val="heading 8"/>
    <w:basedOn w:val="Normal"/>
    <w:next w:val="Normal"/>
    <w:link w:val="Heading8Char"/>
    <w:qFormat/>
    <w:rsid w:val="00080A7A"/>
    <w:pPr>
      <w:tabs>
        <w:tab w:val="num" w:pos="1440"/>
      </w:tabs>
      <w:spacing w:before="240" w:after="60"/>
      <w:ind w:left="1440" w:hanging="1440"/>
      <w:outlineLvl w:val="7"/>
    </w:pPr>
    <w:rPr>
      <w:i/>
      <w:sz w:val="20"/>
      <w:szCs w:val="20"/>
      <w:lang w:val="fi-FI"/>
    </w:rPr>
  </w:style>
  <w:style w:type="paragraph" w:styleId="Heading9">
    <w:name w:val="heading 9"/>
    <w:basedOn w:val="Normal"/>
    <w:next w:val="Normal"/>
    <w:link w:val="Heading9Char"/>
    <w:qFormat/>
    <w:rsid w:val="00080A7A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  <w:szCs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4F75"/>
    <w:pPr>
      <w:tabs>
        <w:tab w:val="center" w:pos="4819"/>
        <w:tab w:val="right" w:pos="9071"/>
      </w:tabs>
    </w:pPr>
    <w:rPr>
      <w:szCs w:val="20"/>
      <w:lang w:val="fi-FI"/>
    </w:rPr>
  </w:style>
  <w:style w:type="paragraph" w:customStyle="1" w:styleId="alaotsikko">
    <w:name w:val="alaotsikko"/>
    <w:basedOn w:val="Normal"/>
    <w:rsid w:val="007E4F75"/>
    <w:pPr>
      <w:keepNext/>
      <w:keepLines/>
      <w:spacing w:after="360"/>
    </w:pPr>
    <w:rPr>
      <w:b/>
      <w:sz w:val="28"/>
      <w:szCs w:val="20"/>
      <w:lang w:val="fi-FI"/>
    </w:rPr>
  </w:style>
  <w:style w:type="paragraph" w:customStyle="1" w:styleId="kirja">
    <w:name w:val="kirja"/>
    <w:basedOn w:val="Normal"/>
    <w:rsid w:val="007E4F75"/>
    <w:pPr>
      <w:tabs>
        <w:tab w:val="left" w:pos="340"/>
      </w:tabs>
      <w:overflowPunct w:val="0"/>
      <w:autoSpaceDE w:val="0"/>
      <w:autoSpaceDN w:val="0"/>
      <w:adjustRightInd w:val="0"/>
      <w:spacing w:before="40" w:after="40" w:line="320" w:lineRule="exact"/>
      <w:ind w:firstLine="284"/>
      <w:textAlignment w:val="baseline"/>
    </w:pPr>
    <w:rPr>
      <w:noProof/>
      <w:szCs w:val="20"/>
    </w:rPr>
  </w:style>
  <w:style w:type="paragraph" w:customStyle="1" w:styleId="Taulukkoteksti">
    <w:name w:val="Taulukkoteksti"/>
    <w:basedOn w:val="Normal"/>
    <w:rsid w:val="007E4F75"/>
    <w:pPr>
      <w:spacing w:after="120"/>
    </w:pPr>
    <w:rPr>
      <w:sz w:val="20"/>
      <w:lang w:val="fi-FI"/>
    </w:rPr>
  </w:style>
  <w:style w:type="paragraph" w:customStyle="1" w:styleId="Kuvateksti">
    <w:name w:val="Kuvateksti"/>
    <w:basedOn w:val="Taulukkoteksti"/>
    <w:rsid w:val="007E4F75"/>
    <w:pPr>
      <w:spacing w:after="240"/>
      <w:ind w:left="902" w:hanging="902"/>
    </w:pPr>
  </w:style>
  <w:style w:type="paragraph" w:customStyle="1" w:styleId="yhtl">
    <w:name w:val="yhtälö"/>
    <w:basedOn w:val="Normal"/>
    <w:rsid w:val="007E4F75"/>
    <w:pPr>
      <w:tabs>
        <w:tab w:val="left" w:pos="8222"/>
      </w:tabs>
      <w:overflowPunct w:val="0"/>
      <w:autoSpaceDE w:val="0"/>
      <w:autoSpaceDN w:val="0"/>
      <w:adjustRightInd w:val="0"/>
      <w:spacing w:before="240" w:after="240" w:line="240" w:lineRule="atLeast"/>
      <w:ind w:left="851"/>
      <w:textAlignment w:val="baseline"/>
    </w:pPr>
    <w:rPr>
      <w:noProof/>
      <w:szCs w:val="20"/>
    </w:rPr>
  </w:style>
  <w:style w:type="paragraph" w:customStyle="1" w:styleId="dityleinen">
    <w:name w:val="dityleinen"/>
    <w:basedOn w:val="Normal"/>
    <w:rsid w:val="007E4F75"/>
    <w:pPr>
      <w:tabs>
        <w:tab w:val="left" w:pos="851"/>
        <w:tab w:val="right" w:pos="7655"/>
      </w:tabs>
      <w:spacing w:after="360"/>
    </w:pPr>
    <w:rPr>
      <w:szCs w:val="20"/>
      <w:lang w:val="fi-FI"/>
    </w:rPr>
  </w:style>
  <w:style w:type="paragraph" w:customStyle="1" w:styleId="kappaleenalku">
    <w:name w:val="kappaleen alku"/>
    <w:basedOn w:val="Normal"/>
    <w:rsid w:val="007E4F75"/>
    <w:pPr>
      <w:overflowPunct w:val="0"/>
      <w:autoSpaceDE w:val="0"/>
      <w:autoSpaceDN w:val="0"/>
      <w:adjustRightInd w:val="0"/>
      <w:spacing w:after="40" w:line="320" w:lineRule="exact"/>
      <w:textAlignment w:val="baseline"/>
    </w:pPr>
    <w:rPr>
      <w:noProof/>
      <w:szCs w:val="20"/>
    </w:rPr>
  </w:style>
  <w:style w:type="character" w:styleId="PageNumber">
    <w:name w:val="page number"/>
    <w:basedOn w:val="DefaultParagraphFont"/>
    <w:semiHidden/>
    <w:rsid w:val="007E4F75"/>
  </w:style>
  <w:style w:type="paragraph" w:customStyle="1" w:styleId="viite">
    <w:name w:val="viite"/>
    <w:basedOn w:val="Normal"/>
    <w:rsid w:val="007E4F75"/>
    <w:pPr>
      <w:overflowPunct w:val="0"/>
      <w:autoSpaceDE w:val="0"/>
      <w:autoSpaceDN w:val="0"/>
      <w:adjustRightInd w:val="0"/>
      <w:spacing w:before="40" w:after="40" w:line="320" w:lineRule="exact"/>
      <w:ind w:left="765" w:hanging="765"/>
      <w:textAlignment w:val="baseline"/>
    </w:pPr>
    <w:rPr>
      <w:noProof/>
      <w:szCs w:val="20"/>
    </w:rPr>
  </w:style>
  <w:style w:type="paragraph" w:styleId="Header">
    <w:name w:val="header"/>
    <w:basedOn w:val="Normal"/>
    <w:link w:val="HeaderChar"/>
    <w:rsid w:val="007E4F7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DC0AA1"/>
    <w:pPr>
      <w:tabs>
        <w:tab w:val="left" w:pos="426"/>
        <w:tab w:val="right" w:leader="dot" w:pos="9062"/>
      </w:tabs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811EBB"/>
    <w:pPr>
      <w:tabs>
        <w:tab w:val="left" w:pos="993"/>
        <w:tab w:val="right" w:leader="dot" w:pos="9062"/>
      </w:tabs>
      <w:ind w:left="426"/>
    </w:pPr>
  </w:style>
  <w:style w:type="paragraph" w:styleId="TOC3">
    <w:name w:val="toc 3"/>
    <w:basedOn w:val="Normal"/>
    <w:next w:val="Normal"/>
    <w:autoRedefine/>
    <w:uiPriority w:val="39"/>
    <w:rsid w:val="00811EBB"/>
    <w:pPr>
      <w:tabs>
        <w:tab w:val="left" w:pos="1701"/>
        <w:tab w:val="right" w:leader="dot" w:pos="9062"/>
      </w:tabs>
      <w:ind w:left="993"/>
    </w:pPr>
  </w:style>
  <w:style w:type="paragraph" w:styleId="TOC4">
    <w:name w:val="toc 4"/>
    <w:basedOn w:val="Normal"/>
    <w:next w:val="Normal"/>
    <w:autoRedefine/>
    <w:uiPriority w:val="39"/>
    <w:rsid w:val="00E310D9"/>
    <w:pPr>
      <w:tabs>
        <w:tab w:val="left" w:pos="2552"/>
        <w:tab w:val="right" w:leader="dot" w:pos="9062"/>
      </w:tabs>
      <w:ind w:left="1701"/>
    </w:pPr>
  </w:style>
  <w:style w:type="paragraph" w:styleId="TOC5">
    <w:name w:val="toc 5"/>
    <w:basedOn w:val="Normal"/>
    <w:next w:val="Normal"/>
    <w:autoRedefine/>
    <w:uiPriority w:val="39"/>
    <w:rsid w:val="007E4F75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7E4F75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7E4F75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7E4F75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E4F75"/>
    <w:pPr>
      <w:ind w:left="1920"/>
    </w:pPr>
  </w:style>
  <w:style w:type="character" w:styleId="Hyperlink">
    <w:name w:val="Hyperlink"/>
    <w:basedOn w:val="DefaultParagraphFont"/>
    <w:uiPriority w:val="99"/>
    <w:rsid w:val="007E4F75"/>
    <w:rPr>
      <w:color w:val="0000FF"/>
      <w:u w:val="single"/>
    </w:rPr>
  </w:style>
  <w:style w:type="paragraph" w:styleId="List">
    <w:name w:val="List"/>
    <w:basedOn w:val="Normal"/>
    <w:semiHidden/>
    <w:rsid w:val="007E4F75"/>
    <w:pPr>
      <w:ind w:left="283" w:hanging="283"/>
    </w:pPr>
  </w:style>
  <w:style w:type="paragraph" w:styleId="Caption">
    <w:name w:val="caption"/>
    <w:basedOn w:val="Normal"/>
    <w:next w:val="Normal"/>
    <w:qFormat/>
    <w:rsid w:val="007E4F75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7E4F75"/>
    <w:pPr>
      <w:spacing w:after="120"/>
    </w:pPr>
  </w:style>
  <w:style w:type="paragraph" w:styleId="BodyTextIndent">
    <w:name w:val="Body Text Indent"/>
    <w:basedOn w:val="Normal"/>
    <w:link w:val="BodyTextIndentChar"/>
    <w:semiHidden/>
    <w:rsid w:val="007E4F75"/>
    <w:pPr>
      <w:spacing w:after="120"/>
      <w:ind w:left="283"/>
    </w:pPr>
  </w:style>
  <w:style w:type="paragraph" w:customStyle="1" w:styleId="taulukko">
    <w:name w:val="taulukko"/>
    <w:basedOn w:val="dityleinen"/>
    <w:rsid w:val="007E4F75"/>
    <w:pPr>
      <w:keepLines/>
      <w:spacing w:after="0" w:line="240" w:lineRule="atLeast"/>
    </w:pPr>
    <w:rPr>
      <w:i/>
      <w:sz w:val="20"/>
    </w:rPr>
  </w:style>
  <w:style w:type="paragraph" w:styleId="CommentText">
    <w:name w:val="annotation text"/>
    <w:basedOn w:val="Normal"/>
    <w:semiHidden/>
    <w:rsid w:val="007E4F75"/>
    <w:rPr>
      <w:sz w:val="20"/>
      <w:szCs w:val="20"/>
      <w:lang w:val="fi-FI"/>
    </w:rPr>
  </w:style>
  <w:style w:type="paragraph" w:styleId="Index1">
    <w:name w:val="index 1"/>
    <w:basedOn w:val="Normal"/>
    <w:next w:val="Normal"/>
    <w:autoRedefine/>
    <w:semiHidden/>
    <w:rsid w:val="007E4F75"/>
    <w:pPr>
      <w:spacing w:before="120"/>
    </w:pPr>
    <w:rPr>
      <w:rFonts w:cs="Arial"/>
      <w:sz w:val="20"/>
      <w:szCs w:val="20"/>
      <w:lang w:val="fi-FI"/>
    </w:rPr>
  </w:style>
  <w:style w:type="paragraph" w:styleId="BodyText2">
    <w:name w:val="Body Text 2"/>
    <w:basedOn w:val="Normal"/>
    <w:link w:val="BodyText2Char"/>
    <w:semiHidden/>
    <w:rsid w:val="007E4F75"/>
    <w:rPr>
      <w:sz w:val="28"/>
      <w:szCs w:val="20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7D5863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707B75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51E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4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EC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CBB"/>
    <w:pPr>
      <w:ind w:left="720"/>
      <w:contextualSpacing/>
    </w:pPr>
  </w:style>
  <w:style w:type="paragraph" w:customStyle="1" w:styleId="Default">
    <w:name w:val="Default"/>
    <w:rsid w:val="007829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0276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276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Bullet">
    <w:name w:val="List Bullet"/>
    <w:basedOn w:val="Normal"/>
    <w:uiPriority w:val="99"/>
    <w:unhideWhenUsed/>
    <w:rsid w:val="00080A7A"/>
    <w:pPr>
      <w:numPr>
        <w:numId w:val="2"/>
      </w:numPr>
      <w:contextualSpacing/>
    </w:pPr>
    <w:rPr>
      <w:szCs w:val="20"/>
      <w:lang w:val="fi-FI"/>
    </w:rPr>
  </w:style>
  <w:style w:type="character" w:customStyle="1" w:styleId="Heading5Char">
    <w:name w:val="Heading 5 Char"/>
    <w:basedOn w:val="DefaultParagraphFont"/>
    <w:link w:val="Heading5"/>
    <w:rsid w:val="00080A7A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080A7A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080A7A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80A7A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80A7A"/>
    <w:rPr>
      <w:rFonts w:ascii="Arial" w:hAnsi="Arial"/>
      <w:b/>
      <w:i/>
      <w:sz w:val="18"/>
    </w:rPr>
  </w:style>
  <w:style w:type="character" w:customStyle="1" w:styleId="Heading1Char">
    <w:name w:val="Heading 1 Char"/>
    <w:basedOn w:val="DefaultParagraphFont"/>
    <w:link w:val="Heading1"/>
    <w:rsid w:val="00080A7A"/>
    <w:rPr>
      <w:rFonts w:ascii="Arial" w:hAnsi="Arial"/>
      <w:b/>
      <w:caps/>
      <w:color w:val="000000"/>
      <w:kern w:val="28"/>
      <w:sz w:val="24"/>
      <w:lang w:eastAsia="fi-FI"/>
    </w:rPr>
  </w:style>
  <w:style w:type="character" w:customStyle="1" w:styleId="Heading2Char">
    <w:name w:val="Heading 2 Char"/>
    <w:basedOn w:val="DefaultParagraphFont"/>
    <w:link w:val="Heading2"/>
    <w:rsid w:val="00080A7A"/>
    <w:rPr>
      <w:rFonts w:ascii="Arial" w:hAnsi="Arial" w:cs="Arial"/>
      <w:b/>
      <w:bCs/>
      <w:iCs/>
      <w:sz w:val="24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080A7A"/>
    <w:rPr>
      <w:rFonts w:ascii="Arial" w:hAnsi="Arial" w:cs="Arial"/>
      <w:b/>
      <w:bCs/>
      <w:sz w:val="24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080A7A"/>
    <w:rPr>
      <w:rFonts w:ascii="Arial" w:hAnsi="Arial"/>
      <w:b/>
      <w:bCs/>
      <w:sz w:val="24"/>
      <w:lang w:eastAsia="fi-FI"/>
    </w:rPr>
  </w:style>
  <w:style w:type="paragraph" w:styleId="Index6">
    <w:name w:val="index 6"/>
    <w:basedOn w:val="Normal"/>
    <w:next w:val="Normal"/>
    <w:autoRedefine/>
    <w:semiHidden/>
    <w:rsid w:val="00080A7A"/>
    <w:pPr>
      <w:tabs>
        <w:tab w:val="right" w:pos="3830"/>
      </w:tabs>
      <w:ind w:left="1440" w:hanging="240"/>
    </w:pPr>
    <w:rPr>
      <w:sz w:val="18"/>
      <w:szCs w:val="20"/>
      <w:lang w:val="fi-FI"/>
    </w:rPr>
  </w:style>
  <w:style w:type="paragraph" w:styleId="TableofAuthorities">
    <w:name w:val="table of authorities"/>
    <w:basedOn w:val="Normal"/>
    <w:semiHidden/>
    <w:rsid w:val="00080A7A"/>
    <w:pPr>
      <w:numPr>
        <w:numId w:val="3"/>
      </w:numPr>
    </w:pPr>
    <w:rPr>
      <w:szCs w:val="20"/>
      <w:lang w:val="fi-FI"/>
    </w:rPr>
  </w:style>
  <w:style w:type="paragraph" w:styleId="TOAHeading">
    <w:name w:val="toa heading"/>
    <w:basedOn w:val="Normal"/>
    <w:next w:val="Normal"/>
    <w:semiHidden/>
    <w:rsid w:val="00080A7A"/>
    <w:pPr>
      <w:spacing w:before="480" w:after="240"/>
    </w:pPr>
    <w:rPr>
      <w:b/>
      <w:caps/>
      <w:szCs w:val="20"/>
      <w:lang w:val="fi-FI"/>
    </w:rPr>
  </w:style>
  <w:style w:type="paragraph" w:styleId="List2">
    <w:name w:val="List 2"/>
    <w:basedOn w:val="Normal"/>
    <w:semiHidden/>
    <w:rsid w:val="00080A7A"/>
    <w:pPr>
      <w:ind w:left="566" w:hanging="283"/>
    </w:pPr>
    <w:rPr>
      <w:szCs w:val="20"/>
      <w:lang w:val="fi-FI"/>
    </w:rPr>
  </w:style>
  <w:style w:type="paragraph" w:styleId="Title">
    <w:name w:val="Title"/>
    <w:basedOn w:val="Normal"/>
    <w:next w:val="Normal"/>
    <w:link w:val="TitleChar"/>
    <w:qFormat/>
    <w:rsid w:val="00080A7A"/>
    <w:pPr>
      <w:spacing w:before="240" w:after="240"/>
      <w:outlineLvl w:val="0"/>
    </w:pPr>
    <w:rPr>
      <w:b/>
      <w:caps/>
      <w:szCs w:val="20"/>
    </w:rPr>
  </w:style>
  <w:style w:type="character" w:customStyle="1" w:styleId="TitleChar">
    <w:name w:val="Title Char"/>
    <w:basedOn w:val="DefaultParagraphFont"/>
    <w:link w:val="Title"/>
    <w:rsid w:val="00080A7A"/>
    <w:rPr>
      <w:rFonts w:ascii="Arial" w:hAnsi="Arial"/>
      <w:b/>
      <w:caps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80A7A"/>
    <w:rPr>
      <w:rFonts w:ascii="Arial" w:hAnsi="Arial"/>
      <w:sz w:val="22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0A7A"/>
    <w:rPr>
      <w:rFonts w:ascii="Arial" w:hAnsi="Arial"/>
      <w:sz w:val="22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80A7A"/>
    <w:pPr>
      <w:spacing w:after="60"/>
      <w:jc w:val="center"/>
      <w:outlineLvl w:val="1"/>
    </w:pPr>
    <w:rPr>
      <w:szCs w:val="20"/>
      <w:lang w:val="fi-FI"/>
    </w:rPr>
  </w:style>
  <w:style w:type="character" w:customStyle="1" w:styleId="SubtitleChar">
    <w:name w:val="Subtitle Char"/>
    <w:basedOn w:val="DefaultParagraphFont"/>
    <w:link w:val="Subtitle"/>
    <w:rsid w:val="00080A7A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80A7A"/>
    <w:rPr>
      <w:rFonts w:ascii="Arial" w:hAnsi="Arial"/>
      <w:sz w:val="28"/>
      <w:lang w:eastAsia="en-US"/>
    </w:rPr>
  </w:style>
  <w:style w:type="paragraph" w:styleId="BodyText3">
    <w:name w:val="Body Text 3"/>
    <w:basedOn w:val="Normal"/>
    <w:link w:val="BodyText3Char"/>
    <w:semiHidden/>
    <w:rsid w:val="00080A7A"/>
    <w:rPr>
      <w:snapToGrid w:val="0"/>
      <w:color w:val="000000"/>
      <w:szCs w:val="20"/>
      <w:lang w:val="fi-FI"/>
    </w:rPr>
  </w:style>
  <w:style w:type="character" w:customStyle="1" w:styleId="BodyText3Char">
    <w:name w:val="Body Text 3 Char"/>
    <w:basedOn w:val="DefaultParagraphFont"/>
    <w:link w:val="BodyText3"/>
    <w:semiHidden/>
    <w:rsid w:val="00080A7A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link w:val="BodyTextIndent2Char"/>
    <w:semiHidden/>
    <w:rsid w:val="00080A7A"/>
    <w:pPr>
      <w:ind w:left="1304" w:hanging="1304"/>
    </w:pPr>
    <w:rPr>
      <w:szCs w:val="20"/>
      <w:lang w:val="fi-F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0A7A"/>
    <w:rPr>
      <w:rFonts w:ascii="Arial" w:hAnsi="Arial"/>
      <w:sz w:val="24"/>
    </w:rPr>
  </w:style>
  <w:style w:type="character" w:styleId="Strong">
    <w:name w:val="Strong"/>
    <w:basedOn w:val="DefaultParagraphFont"/>
    <w:qFormat/>
    <w:rsid w:val="00080A7A"/>
    <w:rPr>
      <w:b/>
    </w:rPr>
  </w:style>
  <w:style w:type="paragraph" w:styleId="DocumentMap">
    <w:name w:val="Document Map"/>
    <w:basedOn w:val="Normal"/>
    <w:link w:val="DocumentMapChar"/>
    <w:semiHidden/>
    <w:rsid w:val="00080A7A"/>
    <w:pPr>
      <w:shd w:val="clear" w:color="auto" w:fill="000080"/>
    </w:pPr>
    <w:rPr>
      <w:rFonts w:ascii="Tahoma" w:hAnsi="Tahoma"/>
      <w:szCs w:val="20"/>
      <w:lang w:val="fi-FI"/>
    </w:rPr>
  </w:style>
  <w:style w:type="character" w:customStyle="1" w:styleId="DocumentMapChar">
    <w:name w:val="Document Map Char"/>
    <w:basedOn w:val="DefaultParagraphFont"/>
    <w:link w:val="DocumentMap"/>
    <w:semiHidden/>
    <w:rsid w:val="00080A7A"/>
    <w:rPr>
      <w:rFonts w:ascii="Tahoma" w:hAnsi="Tahoma"/>
      <w:sz w:val="24"/>
      <w:shd w:val="clear" w:color="auto" w:fill="000080"/>
    </w:rPr>
  </w:style>
  <w:style w:type="paragraph" w:customStyle="1" w:styleId="Liitteetotsikko">
    <w:name w:val="Liitteet otsikko"/>
    <w:basedOn w:val="Normal"/>
    <w:next w:val="Normal"/>
    <w:rsid w:val="00080A7A"/>
    <w:pPr>
      <w:spacing w:before="480" w:after="240"/>
    </w:pPr>
    <w:rPr>
      <w:b/>
      <w:caps/>
      <w:szCs w:val="20"/>
      <w:lang w:val="fi-FI"/>
    </w:rPr>
  </w:style>
  <w:style w:type="paragraph" w:customStyle="1" w:styleId="Liite">
    <w:name w:val="Liite"/>
    <w:basedOn w:val="Normal"/>
    <w:next w:val="Liitteennimi"/>
    <w:rsid w:val="00080A7A"/>
    <w:pPr>
      <w:keepNext/>
      <w:pageBreakBefore/>
      <w:ind w:left="5103"/>
    </w:pPr>
    <w:rPr>
      <w:caps/>
      <w:szCs w:val="20"/>
      <w:lang w:val="fi-FI"/>
    </w:rPr>
  </w:style>
  <w:style w:type="paragraph" w:customStyle="1" w:styleId="Liitteennimi">
    <w:name w:val="Liitteen nimi"/>
    <w:basedOn w:val="Normal"/>
    <w:next w:val="Normal"/>
    <w:rsid w:val="00080A7A"/>
    <w:pPr>
      <w:ind w:left="5103"/>
    </w:pPr>
    <w:rPr>
      <w:szCs w:val="20"/>
      <w:lang w:val="fi-FI"/>
    </w:rPr>
  </w:style>
  <w:style w:type="character" w:customStyle="1" w:styleId="Korostus">
    <w:name w:val="Korostus"/>
    <w:rsid w:val="00080A7A"/>
    <w:rPr>
      <w:i/>
    </w:rPr>
  </w:style>
  <w:style w:type="paragraph" w:customStyle="1" w:styleId="Table">
    <w:name w:val="Table"/>
    <w:basedOn w:val="Normal"/>
    <w:rsid w:val="00080A7A"/>
    <w:pPr>
      <w:spacing w:before="120" w:after="120" w:line="240" w:lineRule="atLeast"/>
    </w:pPr>
    <w:rPr>
      <w:szCs w:val="20"/>
      <w:lang w:val="fi-F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0A7A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fi-FI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0A7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0A7A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fi-FI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0A7A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0A7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1C81"/>
    <w:pPr>
      <w:keepLines/>
      <w:numPr>
        <w:numId w:val="0"/>
      </w:numPr>
      <w:tabs>
        <w:tab w:val="left" w:pos="360"/>
      </w:tabs>
      <w:spacing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val="en-US"/>
    </w:rPr>
  </w:style>
  <w:style w:type="table" w:styleId="LightShading-Accent1">
    <w:name w:val="Light Shading Accent 1"/>
    <w:basedOn w:val="TableNormal"/>
    <w:uiPriority w:val="60"/>
    <w:rsid w:val="001B5C95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B5C95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TytttekstiArial10">
    <w:name w:val="Täyttöteksti Arial 10"/>
    <w:link w:val="TytttekstiArial10CharChar"/>
    <w:rsid w:val="00BB4DBC"/>
    <w:rPr>
      <w:rFonts w:ascii="Arial" w:hAnsi="Arial"/>
      <w:bCs/>
      <w:szCs w:val="24"/>
      <w:lang w:val="en-US"/>
    </w:rPr>
  </w:style>
  <w:style w:type="character" w:customStyle="1" w:styleId="TytttekstiArial10CharChar">
    <w:name w:val="Täyttöteksti Arial 10 Char Char"/>
    <w:link w:val="TytttekstiArial10"/>
    <w:rsid w:val="00BB4DBC"/>
    <w:rPr>
      <w:rFonts w:ascii="Arial" w:hAnsi="Arial"/>
      <w:bCs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00739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4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249">
          <w:marLeft w:val="4320"/>
          <w:marRight w:val="0"/>
          <w:marTop w:val="2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63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380C5ABFBAC4D86364BDE5382C280" ma:contentTypeVersion="0" ma:contentTypeDescription="Create a new document." ma:contentTypeScope="" ma:versionID="f340bbf8eba1e20bc1d1ba92620f7e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E6CF-5792-4BEC-8FF3-2912AB929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04C58-FCD2-4BBF-9074-20E81BD5897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E3CD9A-3468-4B77-B4EC-CA502C86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39817C-A7E8-4C2A-87C2-58A1DE3F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168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Oilon Oy</Company>
  <LinksUpToDate>false</LinksUpToDate>
  <CharactersWithSpaces>1501</CharactersWithSpaces>
  <SharedDoc>false</SharedDoc>
  <HLinks>
    <vt:vector size="90" baseType="variant">
      <vt:variant>
        <vt:i4>327709</vt:i4>
      </vt:variant>
      <vt:variant>
        <vt:i4>81</vt:i4>
      </vt:variant>
      <vt:variant>
        <vt:i4>0</vt:i4>
      </vt:variant>
      <vt:variant>
        <vt:i4>5</vt:i4>
      </vt:variant>
      <vt:variant>
        <vt:lpwstr>http://www.tenk.fi/HTK/index.htm</vt:lpwstr>
      </vt:variant>
      <vt:variant>
        <vt:lpwstr/>
      </vt:variant>
      <vt:variant>
        <vt:i4>1966154</vt:i4>
      </vt:variant>
      <vt:variant>
        <vt:i4>78</vt:i4>
      </vt:variant>
      <vt:variant>
        <vt:i4>0</vt:i4>
      </vt:variant>
      <vt:variant>
        <vt:i4>5</vt:i4>
      </vt:variant>
      <vt:variant>
        <vt:lpwstr>http://www.sfs.fi/tilaus/tekijanoikeudet/</vt:lpwstr>
      </vt:variant>
      <vt:variant>
        <vt:lpwstr/>
      </vt:variant>
      <vt:variant>
        <vt:i4>1376337</vt:i4>
      </vt:variant>
      <vt:variant>
        <vt:i4>75</vt:i4>
      </vt:variant>
      <vt:variant>
        <vt:i4>0</vt:i4>
      </vt:variant>
      <vt:variant>
        <vt:i4>5</vt:i4>
      </vt:variant>
      <vt:variant>
        <vt:lpwstr>http://www.kotus.fi/index.phtml?s=297</vt:lpwstr>
      </vt:variant>
      <vt:variant>
        <vt:lpwstr/>
      </vt:variant>
      <vt:variant>
        <vt:i4>4587540</vt:i4>
      </vt:variant>
      <vt:variant>
        <vt:i4>72</vt:i4>
      </vt:variant>
      <vt:variant>
        <vt:i4>0</vt:i4>
      </vt:variant>
      <vt:variant>
        <vt:i4>5</vt:i4>
      </vt:variant>
      <vt:variant>
        <vt:lpwstr>http://www.ieee.org/portal/cms_docs_iportals/iportals/publications/authors/transjnl/stylemanual.pdf</vt:lpwstr>
      </vt:variant>
      <vt:variant>
        <vt:lpwstr/>
      </vt:variant>
      <vt:variant>
        <vt:i4>1835058</vt:i4>
      </vt:variant>
      <vt:variant>
        <vt:i4>69</vt:i4>
      </vt:variant>
      <vt:variant>
        <vt:i4>0</vt:i4>
      </vt:variant>
      <vt:variant>
        <vt:i4>5</vt:i4>
      </vt:variant>
      <vt:variant>
        <vt:lpwstr>http://www.valdosta.edu/~cbarnbau/personal/teaching_MISC/plagiarism.htm</vt:lpwstr>
      </vt:variant>
      <vt:variant>
        <vt:lpwstr/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_Toc259177598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_Toc259177597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_Toc259177596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_Toc259177595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_Toc259177594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_Toc259177593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_Toc259177592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_Toc259177591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_Toc259177590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_Toc259177589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Lehtonen</dc:creator>
  <cp:lastModifiedBy>Sami Parkkonen</cp:lastModifiedBy>
  <cp:revision>6</cp:revision>
  <cp:lastPrinted>2025-01-02T08:59:00Z</cp:lastPrinted>
  <dcterms:created xsi:type="dcterms:W3CDTF">2025-01-28T14:23:00Z</dcterms:created>
  <dcterms:modified xsi:type="dcterms:W3CDTF">2025-01-28T15:04:00Z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0x0101005A0380C5ABFBAC4D86364BDE5382C280</vt:lpwstr>
  </property>
</Properties>
</file>